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5A79" w14:textId="51E589F3" w:rsidR="005075DA" w:rsidRPr="005075DA" w:rsidRDefault="008F4D38" w:rsidP="001321CF">
      <w:pPr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5"/>
          <w:sz w:val="36"/>
          <w:szCs w:val="36"/>
        </w:rPr>
      </w:pPr>
      <w:r w:rsidRPr="008F4D38">
        <w:rPr>
          <w:rFonts w:ascii="Times New Roman" w:hAnsi="Times New Roman" w:cs="Times New Roman"/>
          <w:b/>
          <w:color w:val="4472C4" w:themeColor="accent5"/>
          <w:sz w:val="36"/>
          <w:szCs w:val="36"/>
        </w:rPr>
        <w:t xml:space="preserve"> </w:t>
      </w:r>
      <w:r w:rsidR="005075DA" w:rsidRPr="005075DA">
        <w:rPr>
          <w:rFonts w:ascii="Times New Roman" w:hAnsi="Times New Roman" w:cs="Times New Roman"/>
          <w:b/>
          <w:color w:val="4472C4" w:themeColor="accent5"/>
          <w:sz w:val="36"/>
          <w:szCs w:val="36"/>
        </w:rPr>
        <w:t xml:space="preserve">Перечень </w:t>
      </w:r>
      <w:proofErr w:type="gramStart"/>
      <w:r w:rsidR="005075DA" w:rsidRPr="005075DA">
        <w:rPr>
          <w:rFonts w:ascii="Times New Roman" w:hAnsi="Times New Roman" w:cs="Times New Roman"/>
          <w:b/>
          <w:color w:val="4472C4" w:themeColor="accent5"/>
          <w:sz w:val="36"/>
          <w:szCs w:val="36"/>
        </w:rPr>
        <w:t>специальностей (профессий)</w:t>
      </w:r>
      <w:proofErr w:type="gramEnd"/>
      <w:r w:rsidR="005075DA" w:rsidRPr="005075DA">
        <w:rPr>
          <w:rFonts w:ascii="Times New Roman" w:hAnsi="Times New Roman" w:cs="Times New Roman"/>
          <w:b/>
          <w:color w:val="4472C4" w:themeColor="accent5"/>
          <w:sz w:val="36"/>
          <w:szCs w:val="36"/>
        </w:rPr>
        <w:t xml:space="preserve"> по которым</w:t>
      </w:r>
    </w:p>
    <w:p w14:paraId="32229D9D" w14:textId="699DBDCE" w:rsidR="004B08B7" w:rsidRPr="005075DA" w:rsidRDefault="005075DA" w:rsidP="001321CF">
      <w:pPr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5"/>
          <w:sz w:val="36"/>
          <w:szCs w:val="36"/>
        </w:rPr>
      </w:pPr>
      <w:r w:rsidRPr="005075DA">
        <w:rPr>
          <w:rFonts w:ascii="Times New Roman" w:hAnsi="Times New Roman" w:cs="Times New Roman"/>
          <w:b/>
          <w:color w:val="4472C4" w:themeColor="accent5"/>
          <w:sz w:val="36"/>
          <w:szCs w:val="36"/>
        </w:rPr>
        <w:t>АПОУ ВО «Устюженский политехнический техникум объявляет прием</w:t>
      </w:r>
      <w:r w:rsidR="008F4D38">
        <w:rPr>
          <w:rFonts w:ascii="Times New Roman" w:hAnsi="Times New Roman" w:cs="Times New Roman"/>
          <w:b/>
          <w:color w:val="4472C4" w:themeColor="accent5"/>
          <w:sz w:val="36"/>
          <w:szCs w:val="36"/>
        </w:rPr>
        <w:t xml:space="preserve"> на 2026-2027 учебный год </w:t>
      </w:r>
    </w:p>
    <w:p w14:paraId="750558B6" w14:textId="77777777" w:rsidR="005075DA" w:rsidRPr="00DE1CC9" w:rsidRDefault="005075DA" w:rsidP="0095488A">
      <w:pPr>
        <w:shd w:val="clear" w:color="auto" w:fill="FAF5E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E1CC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Прием за счет бюджета Вологодской области по очной форме обучения</w:t>
      </w:r>
    </w:p>
    <w:tbl>
      <w:tblPr>
        <w:tblW w:w="10301" w:type="dxa"/>
        <w:tblInd w:w="-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1134"/>
        <w:gridCol w:w="1701"/>
        <w:gridCol w:w="99"/>
        <w:gridCol w:w="1191"/>
        <w:gridCol w:w="1341"/>
      </w:tblGrid>
      <w:tr w:rsidR="005075DA" w:rsidRPr="00DE1CC9" w14:paraId="6DD1531E" w14:textId="77777777" w:rsidTr="005075DA">
        <w:tc>
          <w:tcPr>
            <w:tcW w:w="4835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945A9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Образовательная программа</w:t>
            </w:r>
          </w:p>
        </w:tc>
        <w:tc>
          <w:tcPr>
            <w:tcW w:w="1134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254DC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Цифра приема</w:t>
            </w:r>
          </w:p>
        </w:tc>
        <w:tc>
          <w:tcPr>
            <w:tcW w:w="1800" w:type="dxa"/>
            <w:gridSpan w:val="2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E6E6A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Базовое образование при поступлении</w:t>
            </w:r>
          </w:p>
        </w:tc>
        <w:tc>
          <w:tcPr>
            <w:tcW w:w="1191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EA0F8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Форма обучения</w:t>
            </w:r>
          </w:p>
        </w:tc>
        <w:tc>
          <w:tcPr>
            <w:tcW w:w="1341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1F002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Сроки обучения</w:t>
            </w:r>
          </w:p>
        </w:tc>
      </w:tr>
      <w:tr w:rsidR="005075DA" w:rsidRPr="00DE1CC9" w14:paraId="36A28AC0" w14:textId="77777777" w:rsidTr="005075DA">
        <w:tc>
          <w:tcPr>
            <w:tcW w:w="10301" w:type="dxa"/>
            <w:gridSpan w:val="6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904D" w14:textId="77777777" w:rsidR="005075DA" w:rsidRPr="00DE1CC9" w:rsidRDefault="005075DA" w:rsidP="00543A5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Прием по образовательным программам среднего профессионального образования (программы подготовки специалистов среднего звена)</w:t>
            </w:r>
          </w:p>
        </w:tc>
      </w:tr>
      <w:tr w:rsidR="001321CF" w:rsidRPr="00DE1CC9" w14:paraId="31BFED60" w14:textId="77777777" w:rsidTr="00364DC8">
        <w:tc>
          <w:tcPr>
            <w:tcW w:w="4835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7F3B0" w14:textId="77777777" w:rsidR="001321CF" w:rsidRPr="00DE1CC9" w:rsidRDefault="001321CF" w:rsidP="00364DC8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35.02.01 Лесное и лесопарковое хозяйство</w:t>
            </w:r>
          </w:p>
        </w:tc>
        <w:tc>
          <w:tcPr>
            <w:tcW w:w="1134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C50E6" w14:textId="77777777" w:rsidR="001321CF" w:rsidRPr="00DE1CC9" w:rsidRDefault="001321CF" w:rsidP="00364DC8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8569C" w14:textId="77777777" w:rsidR="001321CF" w:rsidRPr="00DE1CC9" w:rsidRDefault="001321CF" w:rsidP="00364DC8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основное общее</w:t>
            </w:r>
          </w:p>
        </w:tc>
        <w:tc>
          <w:tcPr>
            <w:tcW w:w="1290" w:type="dxa"/>
            <w:gridSpan w:val="2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F43FC" w14:textId="77777777" w:rsidR="001321CF" w:rsidRPr="00DE1CC9" w:rsidRDefault="001321CF" w:rsidP="00364DC8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1341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005EB" w14:textId="77777777" w:rsidR="001321CF" w:rsidRPr="00DE1CC9" w:rsidRDefault="00D41549" w:rsidP="00364DC8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1321CF"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 10 мес.</w:t>
            </w:r>
          </w:p>
        </w:tc>
      </w:tr>
      <w:tr w:rsidR="005075DA" w:rsidRPr="00DE1CC9" w14:paraId="169C0B88" w14:textId="77777777" w:rsidTr="005075DA">
        <w:tc>
          <w:tcPr>
            <w:tcW w:w="4835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25005" w14:textId="77777777" w:rsidR="005075DA" w:rsidRPr="00DE1CC9" w:rsidRDefault="001321CF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40.02.02. Правоохранительная деятельность </w:t>
            </w:r>
          </w:p>
        </w:tc>
        <w:tc>
          <w:tcPr>
            <w:tcW w:w="1134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4A8FC" w14:textId="5DDC663E" w:rsidR="005075DA" w:rsidRPr="008F4D38" w:rsidRDefault="008F4D38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8F4D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384DF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основное общее</w:t>
            </w:r>
          </w:p>
        </w:tc>
        <w:tc>
          <w:tcPr>
            <w:tcW w:w="1290" w:type="dxa"/>
            <w:gridSpan w:val="2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D10C4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1341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8FA0E" w14:textId="77777777" w:rsidR="001321CF" w:rsidRPr="00DE1CC9" w:rsidRDefault="005075DA" w:rsidP="001321CF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 г. </w:t>
            </w:r>
            <w:r w:rsidR="001321CF"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6 </w:t>
            </w:r>
          </w:p>
          <w:p w14:paraId="207DD689" w14:textId="77777777" w:rsidR="005075DA" w:rsidRPr="00DE1CC9" w:rsidRDefault="005075DA" w:rsidP="001321CF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мес.</w:t>
            </w:r>
          </w:p>
        </w:tc>
      </w:tr>
      <w:tr w:rsidR="005075DA" w:rsidRPr="00DE1CC9" w14:paraId="096CAFAA" w14:textId="77777777" w:rsidTr="005075DA">
        <w:tc>
          <w:tcPr>
            <w:tcW w:w="10301" w:type="dxa"/>
            <w:gridSpan w:val="6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31800" w14:textId="77777777" w:rsidR="005075DA" w:rsidRPr="00DE1CC9" w:rsidRDefault="005075DA" w:rsidP="00543A5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Прием по образовательным программам среднего профессионального образования  (программы подготовки квалифицированных рабочих и служащих)</w:t>
            </w:r>
          </w:p>
        </w:tc>
      </w:tr>
      <w:tr w:rsidR="005075DA" w:rsidRPr="00DE1CC9" w14:paraId="0947F6A0" w14:textId="77777777" w:rsidTr="005075DA">
        <w:tc>
          <w:tcPr>
            <w:tcW w:w="4835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BC362" w14:textId="77777777" w:rsidR="005075DA" w:rsidRPr="00DE1CC9" w:rsidRDefault="005075DA" w:rsidP="00543A5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</w:t>
            </w:r>
            <w:r w:rsidR="00543A52" w:rsidRPr="00DE1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DE1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3A52" w:rsidRPr="00DE1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</w:t>
            </w:r>
            <w:r w:rsidRPr="00DE1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сельскохозяйственного производства</w:t>
            </w:r>
          </w:p>
        </w:tc>
        <w:tc>
          <w:tcPr>
            <w:tcW w:w="1134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34A09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00" w:type="dxa"/>
            <w:gridSpan w:val="2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C2764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основное общее</w:t>
            </w:r>
          </w:p>
        </w:tc>
        <w:tc>
          <w:tcPr>
            <w:tcW w:w="1191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0054A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1341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7B92F" w14:textId="77777777" w:rsidR="005075DA" w:rsidRPr="00DE1CC9" w:rsidRDefault="003C39FC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5075DA"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 10 мес.</w:t>
            </w:r>
          </w:p>
        </w:tc>
      </w:tr>
      <w:tr w:rsidR="005075DA" w:rsidRPr="00DE1CC9" w14:paraId="2450275A" w14:textId="77777777" w:rsidTr="005075DA">
        <w:tc>
          <w:tcPr>
            <w:tcW w:w="4835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D1498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43.01.09 Повар, кондитер</w:t>
            </w:r>
          </w:p>
        </w:tc>
        <w:tc>
          <w:tcPr>
            <w:tcW w:w="1134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BD519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00" w:type="dxa"/>
            <w:gridSpan w:val="2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AFDAC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основное общее</w:t>
            </w:r>
          </w:p>
        </w:tc>
        <w:tc>
          <w:tcPr>
            <w:tcW w:w="1191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25DF1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1341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AB1B4" w14:textId="4255E33D" w:rsidR="005075DA" w:rsidRPr="00DE1CC9" w:rsidRDefault="008F4D38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5075DA"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 10 мес.</w:t>
            </w:r>
          </w:p>
        </w:tc>
      </w:tr>
      <w:tr w:rsidR="005075DA" w:rsidRPr="00DE1CC9" w14:paraId="41306CAE" w14:textId="77777777" w:rsidTr="005075DA">
        <w:tc>
          <w:tcPr>
            <w:tcW w:w="4835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25CD2" w14:textId="77777777" w:rsidR="005075DA" w:rsidRPr="00DE1CC9" w:rsidRDefault="005075DA" w:rsidP="004B08B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23.01.</w:t>
            </w:r>
            <w:r w:rsidR="004B08B7"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4B08B7"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Мастер по ремонту и обслуживанию автомобилей</w:t>
            </w:r>
          </w:p>
        </w:tc>
        <w:tc>
          <w:tcPr>
            <w:tcW w:w="1134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FB5D0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00" w:type="dxa"/>
            <w:gridSpan w:val="2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EB804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основное общее</w:t>
            </w:r>
          </w:p>
        </w:tc>
        <w:tc>
          <w:tcPr>
            <w:tcW w:w="1191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647EC" w14:textId="77777777" w:rsidR="005075DA" w:rsidRPr="00DE1CC9" w:rsidRDefault="005075DA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1341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1F3BE" w14:textId="77777777" w:rsidR="005075DA" w:rsidRPr="00DE1CC9" w:rsidRDefault="003C39FC" w:rsidP="005075D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5075DA"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 10 мес.</w:t>
            </w:r>
          </w:p>
        </w:tc>
      </w:tr>
    </w:tbl>
    <w:p w14:paraId="79C632F0" w14:textId="77777777" w:rsidR="00DE1CC9" w:rsidRPr="00DE1CC9" w:rsidRDefault="00DE1CC9" w:rsidP="00DE1CC9">
      <w:pPr>
        <w:shd w:val="clear" w:color="auto" w:fill="FAF5E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E1CC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Прием по договорам об оказании платных образовательных услуг по  заочной  форме обучения</w:t>
      </w:r>
    </w:p>
    <w:tbl>
      <w:tblPr>
        <w:tblW w:w="10496" w:type="dxa"/>
        <w:tblInd w:w="-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992"/>
        <w:gridCol w:w="1683"/>
        <w:gridCol w:w="160"/>
        <w:gridCol w:w="1276"/>
        <w:gridCol w:w="1550"/>
      </w:tblGrid>
      <w:tr w:rsidR="00DE1CC9" w:rsidRPr="00DE1CC9" w14:paraId="21CA3193" w14:textId="77777777" w:rsidTr="0095488A">
        <w:tc>
          <w:tcPr>
            <w:tcW w:w="4835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D1853" w14:textId="77777777" w:rsidR="00DE1CC9" w:rsidRPr="00DE1CC9" w:rsidRDefault="00DE1CC9" w:rsidP="00B13A8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Образовательная программа</w:t>
            </w:r>
          </w:p>
        </w:tc>
        <w:tc>
          <w:tcPr>
            <w:tcW w:w="992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AFACB" w14:textId="77777777" w:rsidR="00DE1CC9" w:rsidRPr="00DE1CC9" w:rsidRDefault="00DE1CC9" w:rsidP="00B13A8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Цифра приема</w:t>
            </w:r>
          </w:p>
        </w:tc>
        <w:tc>
          <w:tcPr>
            <w:tcW w:w="1683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44B5D" w14:textId="77777777" w:rsidR="00DE1CC9" w:rsidRPr="00DE1CC9" w:rsidRDefault="00DE1CC9" w:rsidP="00B13A8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Базовое образование при поступлении</w:t>
            </w:r>
          </w:p>
        </w:tc>
        <w:tc>
          <w:tcPr>
            <w:tcW w:w="1436" w:type="dxa"/>
            <w:gridSpan w:val="2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BEDF3" w14:textId="77777777" w:rsidR="00DE1CC9" w:rsidRPr="00DE1CC9" w:rsidRDefault="00DE1CC9" w:rsidP="00B13A8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Форма обучения</w:t>
            </w:r>
          </w:p>
        </w:tc>
        <w:tc>
          <w:tcPr>
            <w:tcW w:w="1550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461D7" w14:textId="77777777" w:rsidR="00DE1CC9" w:rsidRPr="00DE1CC9" w:rsidRDefault="00DE1CC9" w:rsidP="00B13A8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Сроки обучения</w:t>
            </w:r>
          </w:p>
        </w:tc>
      </w:tr>
      <w:tr w:rsidR="00DE1CC9" w:rsidRPr="00DE1CC9" w14:paraId="7EB10DBD" w14:textId="77777777" w:rsidTr="0095488A">
        <w:tc>
          <w:tcPr>
            <w:tcW w:w="10496" w:type="dxa"/>
            <w:gridSpan w:val="6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C9E48" w14:textId="77777777" w:rsidR="00DE1CC9" w:rsidRPr="00DE1CC9" w:rsidRDefault="00DE1CC9" w:rsidP="00B13A8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Прием по образовательным программам среднего профессионального образования (программы подготовки специалистов среднего звена)</w:t>
            </w:r>
          </w:p>
        </w:tc>
      </w:tr>
      <w:tr w:rsidR="00DE1CC9" w:rsidRPr="00DE1CC9" w14:paraId="54FA80C6" w14:textId="77777777" w:rsidTr="0095488A">
        <w:tc>
          <w:tcPr>
            <w:tcW w:w="4835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906D7" w14:textId="7BDC7BA9" w:rsidR="00DE1CC9" w:rsidRPr="00DE1CC9" w:rsidRDefault="0095488A" w:rsidP="00B13A8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38.02.01</w:t>
            </w:r>
            <w:r w:rsidR="008F4D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Экономика и бухгалтерский учет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(по отраслям)</w:t>
            </w:r>
          </w:p>
        </w:tc>
        <w:tc>
          <w:tcPr>
            <w:tcW w:w="992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8579E" w14:textId="77777777" w:rsidR="00DE1CC9" w:rsidRPr="00DE1CC9" w:rsidRDefault="00DE1CC9" w:rsidP="00B13A8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3" w:type="dxa"/>
            <w:gridSpan w:val="2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64FB7" w14:textId="77777777" w:rsidR="00DE1CC9" w:rsidRPr="00DE1CC9" w:rsidRDefault="00DE1CC9" w:rsidP="00B13A8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основное общее</w:t>
            </w:r>
          </w:p>
        </w:tc>
        <w:tc>
          <w:tcPr>
            <w:tcW w:w="1276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D217B" w14:textId="77777777" w:rsidR="00DE1CC9" w:rsidRPr="00DE1CC9" w:rsidRDefault="00DE1CC9" w:rsidP="00B13A8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заочно</w:t>
            </w:r>
          </w:p>
        </w:tc>
        <w:tc>
          <w:tcPr>
            <w:tcW w:w="1550" w:type="dxa"/>
            <w:tcBorders>
              <w:top w:val="single" w:sz="6" w:space="0" w:color="F2D589"/>
              <w:left w:val="single" w:sz="6" w:space="0" w:color="F2D589"/>
              <w:bottom w:val="single" w:sz="6" w:space="0" w:color="F2D589"/>
              <w:right w:val="single" w:sz="6" w:space="0" w:color="F2D58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A4B37" w14:textId="18AA6097" w:rsidR="00DE1CC9" w:rsidRPr="00DE1CC9" w:rsidRDefault="0095488A" w:rsidP="00B13A8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DE1CC9"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 </w:t>
            </w:r>
            <w:r w:rsidR="000E642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="00DE1CC9"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14:paraId="2F546D86" w14:textId="77777777" w:rsidR="00DE1CC9" w:rsidRPr="00DE1CC9" w:rsidRDefault="00DE1CC9" w:rsidP="00B13A8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1C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мес.</w:t>
            </w:r>
          </w:p>
        </w:tc>
      </w:tr>
    </w:tbl>
    <w:p w14:paraId="292B16A1" w14:textId="77777777" w:rsidR="00A47916" w:rsidRPr="005075DA" w:rsidRDefault="00A47916" w:rsidP="00A47916">
      <w:pPr>
        <w:pStyle w:val="a6"/>
        <w:jc w:val="center"/>
        <w:rPr>
          <w:color w:val="333333"/>
          <w:sz w:val="28"/>
          <w:szCs w:val="28"/>
        </w:rPr>
      </w:pPr>
      <w:r w:rsidRPr="005075DA">
        <w:rPr>
          <w:rStyle w:val="a5"/>
          <w:color w:val="302722"/>
          <w:sz w:val="28"/>
          <w:szCs w:val="28"/>
          <w:u w:val="single"/>
        </w:rPr>
        <w:t>ПРИЕМНАЯ КОМИССИЯ</w:t>
      </w:r>
    </w:p>
    <w:p w14:paraId="750FEB23" w14:textId="77777777" w:rsidR="00A47916" w:rsidRPr="005075DA" w:rsidRDefault="00A47916" w:rsidP="00A47916">
      <w:pPr>
        <w:pStyle w:val="a6"/>
        <w:spacing w:before="0" w:beforeAutospacing="0" w:after="0" w:afterAutospacing="0"/>
        <w:rPr>
          <w:color w:val="333333"/>
          <w:sz w:val="28"/>
          <w:szCs w:val="28"/>
        </w:rPr>
      </w:pPr>
      <w:r w:rsidRPr="005075DA">
        <w:rPr>
          <w:color w:val="302722"/>
          <w:sz w:val="28"/>
          <w:szCs w:val="28"/>
        </w:rPr>
        <w:t>Адрес: 162840  Вологодская обл., г. Устюжна, пер. Терешковой, д. 5</w:t>
      </w:r>
      <w:r w:rsidR="00DE1CC9">
        <w:rPr>
          <w:color w:val="302722"/>
          <w:sz w:val="28"/>
          <w:szCs w:val="28"/>
        </w:rPr>
        <w:t>0</w:t>
      </w:r>
    </w:p>
    <w:p w14:paraId="7EBC96F2" w14:textId="77777777" w:rsidR="00A47916" w:rsidRPr="005075DA" w:rsidRDefault="00A47916" w:rsidP="001321CF">
      <w:pPr>
        <w:pStyle w:val="a6"/>
        <w:spacing w:before="0" w:beforeAutospacing="0" w:after="0" w:afterAutospacing="0"/>
        <w:rPr>
          <w:color w:val="333333"/>
          <w:sz w:val="28"/>
          <w:szCs w:val="28"/>
        </w:rPr>
      </w:pPr>
      <w:r w:rsidRPr="005075DA">
        <w:rPr>
          <w:color w:val="302722"/>
          <w:sz w:val="28"/>
          <w:szCs w:val="28"/>
        </w:rPr>
        <w:t>Телефон/факс: 8 (81737) 2-31-45, 2-25-34</w:t>
      </w:r>
    </w:p>
    <w:p w14:paraId="23F7BE39" w14:textId="77777777" w:rsidR="00A47916" w:rsidRPr="005075DA" w:rsidRDefault="00A47916" w:rsidP="00A47916">
      <w:pPr>
        <w:pStyle w:val="a6"/>
        <w:spacing w:before="0" w:beforeAutospacing="0" w:after="0" w:afterAutospacing="0"/>
        <w:rPr>
          <w:color w:val="333333"/>
          <w:sz w:val="28"/>
          <w:szCs w:val="28"/>
        </w:rPr>
      </w:pPr>
      <w:r w:rsidRPr="005075DA">
        <w:rPr>
          <w:color w:val="302722"/>
          <w:sz w:val="28"/>
          <w:szCs w:val="28"/>
        </w:rPr>
        <w:t xml:space="preserve">Режим работы приемной комиссии: </w:t>
      </w:r>
      <w:r w:rsidRPr="005075DA">
        <w:rPr>
          <w:b/>
          <w:color w:val="302722"/>
          <w:sz w:val="28"/>
          <w:szCs w:val="28"/>
        </w:rPr>
        <w:t>Понедельник-пятница с 9.00 до 16.00</w:t>
      </w:r>
      <w:r w:rsidRPr="005075DA">
        <w:rPr>
          <w:color w:val="302722"/>
          <w:sz w:val="28"/>
          <w:szCs w:val="28"/>
        </w:rPr>
        <w:t xml:space="preserve">, </w:t>
      </w:r>
    </w:p>
    <w:p w14:paraId="0DA41DB9" w14:textId="4916F96D" w:rsidR="0095488A" w:rsidRPr="0095488A" w:rsidRDefault="00A47916" w:rsidP="00A47916">
      <w:pPr>
        <w:pStyle w:val="a6"/>
        <w:spacing w:before="0" w:beforeAutospacing="0" w:after="0" w:afterAutospacing="0"/>
        <w:rPr>
          <w:sz w:val="28"/>
          <w:szCs w:val="28"/>
        </w:rPr>
      </w:pPr>
      <w:r w:rsidRPr="005075DA">
        <w:rPr>
          <w:color w:val="302722"/>
          <w:sz w:val="28"/>
          <w:szCs w:val="28"/>
        </w:rPr>
        <w:t xml:space="preserve">Адрес сайта: </w:t>
      </w:r>
      <w:hyperlink r:id="rId5" w:history="1">
        <w:r w:rsidR="0095488A" w:rsidRPr="0095488A">
          <w:rPr>
            <w:rStyle w:val="a7"/>
            <w:rFonts w:ascii="Times New Roman" w:hAnsi="Times New Roman" w:cs="Times New Roman"/>
            <w:sz w:val="28"/>
            <w:szCs w:val="28"/>
          </w:rPr>
          <w:t>https://spo35-upt.gosuslugi.ru/</w:t>
        </w:r>
      </w:hyperlink>
    </w:p>
    <w:p w14:paraId="01C379FD" w14:textId="5BD8222E" w:rsidR="004B08B7" w:rsidRDefault="00A47916" w:rsidP="00A47916">
      <w:pPr>
        <w:pStyle w:val="a6"/>
        <w:spacing w:before="0" w:beforeAutospacing="0" w:after="0" w:afterAutospacing="0"/>
        <w:rPr>
          <w:color w:val="302722"/>
          <w:sz w:val="28"/>
          <w:szCs w:val="28"/>
        </w:rPr>
      </w:pPr>
      <w:r w:rsidRPr="005075DA">
        <w:rPr>
          <w:color w:val="302722"/>
          <w:sz w:val="28"/>
          <w:szCs w:val="28"/>
        </w:rPr>
        <w:t xml:space="preserve">Электронная почта: </w:t>
      </w:r>
      <w:hyperlink r:id="rId6" w:history="1">
        <w:r w:rsidR="000E6423" w:rsidRPr="000E6423">
          <w:rPr>
            <w:rStyle w:val="a7"/>
            <w:rFonts w:ascii="Times New Roman" w:hAnsi="Times New Roman" w:cs="Times New Roman"/>
            <w:sz w:val="28"/>
            <w:szCs w:val="28"/>
          </w:rPr>
          <w:t>uptpriem@obr.edu35.ru</w:t>
        </w:r>
      </w:hyperlink>
    </w:p>
    <w:p w14:paraId="432B95AF" w14:textId="77777777" w:rsidR="00A47916" w:rsidRDefault="00A47916" w:rsidP="005075DA">
      <w:pPr>
        <w:jc w:val="center"/>
        <w:rPr>
          <w:rFonts w:ascii="Times New Roman" w:hAnsi="Times New Roman" w:cs="Times New Roman"/>
          <w:b/>
          <w:color w:val="4472C4" w:themeColor="accent5"/>
          <w:sz w:val="36"/>
          <w:szCs w:val="36"/>
        </w:rPr>
      </w:pPr>
    </w:p>
    <w:p w14:paraId="450351F1" w14:textId="77777777" w:rsidR="008F4D38" w:rsidRDefault="008F4D38" w:rsidP="005075DA">
      <w:pPr>
        <w:jc w:val="center"/>
        <w:rPr>
          <w:rFonts w:ascii="Times New Roman" w:hAnsi="Times New Roman" w:cs="Times New Roman"/>
          <w:b/>
          <w:color w:val="4472C4" w:themeColor="accent5"/>
          <w:sz w:val="36"/>
          <w:szCs w:val="36"/>
        </w:rPr>
      </w:pPr>
    </w:p>
    <w:p w14:paraId="7A1A2BF2" w14:textId="77777777" w:rsidR="00DE1CC9" w:rsidRDefault="00DE1CC9" w:rsidP="005075DA">
      <w:pPr>
        <w:jc w:val="center"/>
        <w:rPr>
          <w:rFonts w:ascii="Times New Roman" w:hAnsi="Times New Roman" w:cs="Times New Roman"/>
          <w:b/>
          <w:color w:val="4472C4" w:themeColor="accent5"/>
          <w:sz w:val="36"/>
          <w:szCs w:val="36"/>
        </w:rPr>
      </w:pPr>
    </w:p>
    <w:p w14:paraId="5914DDCC" w14:textId="77777777" w:rsidR="005075DA" w:rsidRPr="001321CF" w:rsidRDefault="005075DA" w:rsidP="005075DA">
      <w:pPr>
        <w:jc w:val="center"/>
        <w:rPr>
          <w:rFonts w:ascii="Times New Roman" w:hAnsi="Times New Roman" w:cs="Times New Roman"/>
          <w:b/>
          <w:color w:val="4472C4" w:themeColor="accent5"/>
          <w:sz w:val="32"/>
          <w:szCs w:val="32"/>
        </w:rPr>
      </w:pPr>
      <w:r w:rsidRPr="001321CF">
        <w:rPr>
          <w:rFonts w:ascii="Times New Roman" w:hAnsi="Times New Roman" w:cs="Times New Roman"/>
          <w:b/>
          <w:color w:val="4472C4" w:themeColor="accent5"/>
          <w:sz w:val="32"/>
          <w:szCs w:val="32"/>
        </w:rPr>
        <w:lastRenderedPageBreak/>
        <w:t>УСЛОВИЯ ПРИЕМА</w:t>
      </w:r>
    </w:p>
    <w:p w14:paraId="108DB0C1" w14:textId="77777777" w:rsidR="00EE2E47" w:rsidRPr="00EE2E47" w:rsidRDefault="00EE2E47" w:rsidP="00EE2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2E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Абитуриент представляет в приёмную комиссию:</w:t>
      </w:r>
    </w:p>
    <w:p w14:paraId="26C2A731" w14:textId="77777777" w:rsidR="00EE2E47" w:rsidRPr="00EE2E47" w:rsidRDefault="00EE2E47" w:rsidP="00EE2E47">
      <w:pPr>
        <w:numPr>
          <w:ilvl w:val="0"/>
          <w:numId w:val="1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E2E4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Заявление о приеме</w:t>
      </w:r>
    </w:p>
    <w:p w14:paraId="1494DCCB" w14:textId="77777777" w:rsidR="00EE2E47" w:rsidRPr="00EE2E47" w:rsidRDefault="00EE2E47" w:rsidP="00EE2E47">
      <w:pPr>
        <w:numPr>
          <w:ilvl w:val="0"/>
          <w:numId w:val="1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E2E4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Оригинал или ко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пию документа, удостоверяющего </w:t>
      </w:r>
      <w:r w:rsidRPr="00EE2E4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личность, гражданство.</w:t>
      </w:r>
    </w:p>
    <w:p w14:paraId="2DE710FE" w14:textId="77777777" w:rsidR="00EE2E47" w:rsidRPr="00EE2E47" w:rsidRDefault="00EE2E47" w:rsidP="00543A52"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E2E4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Документ об образовании и (или) документ об образовании и </w:t>
      </w:r>
      <w:r w:rsidR="007D60C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</w:t>
      </w:r>
      <w:r w:rsidRPr="00EE2E4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валификации (оригинал и ксерокопия)</w:t>
      </w:r>
    </w:p>
    <w:p w14:paraId="1483B16C" w14:textId="77777777" w:rsidR="00EE2E47" w:rsidRPr="00EE2E47" w:rsidRDefault="00EE2E47" w:rsidP="00EE2E47">
      <w:pPr>
        <w:numPr>
          <w:ilvl w:val="0"/>
          <w:numId w:val="1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E2E4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4 фотографии размером 3*4</w:t>
      </w:r>
    </w:p>
    <w:p w14:paraId="1B3A4B36" w14:textId="77777777" w:rsidR="001321CF" w:rsidRPr="00EE2E47" w:rsidRDefault="001321CF" w:rsidP="001321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2E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Прием документов осуществляется:</w:t>
      </w:r>
    </w:p>
    <w:p w14:paraId="26641B54" w14:textId="075D2587" w:rsidR="00476847" w:rsidRPr="00B95E1E" w:rsidRDefault="001321CF" w:rsidP="00476847">
      <w:pPr>
        <w:pStyle w:val="a8"/>
        <w:ind w:firstLine="539"/>
        <w:jc w:val="both"/>
      </w:pPr>
      <w:r w:rsidRPr="00EE2E47">
        <w:rPr>
          <w:color w:val="333333"/>
          <w:sz w:val="28"/>
          <w:szCs w:val="28"/>
        </w:rPr>
        <w:t xml:space="preserve"> </w:t>
      </w:r>
      <w:r w:rsidR="00476847" w:rsidRPr="00B95E1E">
        <w:t xml:space="preserve">Прием </w:t>
      </w:r>
      <w:r w:rsidR="00476847">
        <w:t>документов</w:t>
      </w:r>
      <w:r w:rsidR="00476847" w:rsidRPr="00B95E1E">
        <w:t xml:space="preserve"> на очную форму обучения осуществляется</w:t>
      </w:r>
      <w:r w:rsidR="00476847" w:rsidRPr="00B95E1E">
        <w:rPr>
          <w:b/>
        </w:rPr>
        <w:t xml:space="preserve"> до 1</w:t>
      </w:r>
      <w:r w:rsidR="008F4D38">
        <w:rPr>
          <w:b/>
        </w:rPr>
        <w:t>4</w:t>
      </w:r>
      <w:r w:rsidR="00476847" w:rsidRPr="00B95E1E">
        <w:rPr>
          <w:b/>
        </w:rPr>
        <w:t xml:space="preserve"> августа (последний день приема заявлений – 1</w:t>
      </w:r>
      <w:r w:rsidR="008F4D38">
        <w:rPr>
          <w:b/>
        </w:rPr>
        <w:t>4</w:t>
      </w:r>
      <w:r w:rsidR="00476847" w:rsidRPr="00B95E1E">
        <w:rPr>
          <w:b/>
        </w:rPr>
        <w:t xml:space="preserve"> августа 202</w:t>
      </w:r>
      <w:r w:rsidR="008F4D38">
        <w:rPr>
          <w:b/>
        </w:rPr>
        <w:t>6</w:t>
      </w:r>
      <w:r w:rsidR="00476847" w:rsidRPr="00B95E1E">
        <w:rPr>
          <w:b/>
        </w:rPr>
        <w:t xml:space="preserve"> года до 15.00 часов)</w:t>
      </w:r>
      <w:r w:rsidR="00476847" w:rsidRPr="00B95E1E">
        <w:t>.</w:t>
      </w:r>
    </w:p>
    <w:p w14:paraId="69792EA5" w14:textId="3BB01C42" w:rsidR="00476847" w:rsidRPr="00B95E1E" w:rsidRDefault="00476847" w:rsidP="00476847">
      <w:pPr>
        <w:pStyle w:val="a8"/>
        <w:ind w:firstLine="539"/>
        <w:jc w:val="both"/>
      </w:pPr>
      <w:r w:rsidRPr="00B95E1E">
        <w:t xml:space="preserve">Прием </w:t>
      </w:r>
      <w:r>
        <w:t>документов</w:t>
      </w:r>
      <w:r w:rsidRPr="00B95E1E">
        <w:t xml:space="preserve"> на очную форму обучения по специальности 40.02.02 Правоохранительная деятельность, требующей проведение вступительных испытаний осуществляется до</w:t>
      </w:r>
      <w:r w:rsidRPr="00476847">
        <w:t xml:space="preserve"> </w:t>
      </w:r>
      <w:r w:rsidR="008F4D38" w:rsidRPr="008F4D38">
        <w:rPr>
          <w:b/>
          <w:bCs/>
        </w:rPr>
        <w:t>10</w:t>
      </w:r>
      <w:r w:rsidRPr="00476847">
        <w:rPr>
          <w:b/>
        </w:rPr>
        <w:t xml:space="preserve"> </w:t>
      </w:r>
      <w:r w:rsidRPr="00B95E1E">
        <w:rPr>
          <w:b/>
        </w:rPr>
        <w:t xml:space="preserve">августа </w:t>
      </w:r>
      <w:r w:rsidRPr="00B95E1E">
        <w:t xml:space="preserve">(последний день приема заявлений – </w:t>
      </w:r>
      <w:r w:rsidR="008F4D38">
        <w:rPr>
          <w:b/>
        </w:rPr>
        <w:t>10</w:t>
      </w:r>
      <w:r w:rsidRPr="00476847">
        <w:rPr>
          <w:b/>
        </w:rPr>
        <w:t xml:space="preserve"> </w:t>
      </w:r>
      <w:r w:rsidRPr="00923B28">
        <w:rPr>
          <w:b/>
        </w:rPr>
        <w:t>августа 202</w:t>
      </w:r>
      <w:r w:rsidR="008F4D38">
        <w:rPr>
          <w:b/>
        </w:rPr>
        <w:t>6</w:t>
      </w:r>
      <w:r w:rsidRPr="00923B28">
        <w:rPr>
          <w:b/>
        </w:rPr>
        <w:t xml:space="preserve"> года до 15.00 часов</w:t>
      </w:r>
      <w:r w:rsidRPr="00B95E1E">
        <w:t>).</w:t>
      </w:r>
    </w:p>
    <w:p w14:paraId="68FF5491" w14:textId="14BA3347" w:rsidR="00476847" w:rsidRPr="00B95E1E" w:rsidRDefault="00476847" w:rsidP="00476847">
      <w:pPr>
        <w:pStyle w:val="a8"/>
        <w:ind w:firstLine="539"/>
        <w:jc w:val="both"/>
      </w:pPr>
      <w:r w:rsidRPr="00B95E1E">
        <w:t>Прием заявлений в образовательную организацию на заочную форму обучения осуществляется</w:t>
      </w:r>
      <w:r>
        <w:rPr>
          <w:b/>
        </w:rPr>
        <w:t xml:space="preserve"> до 1 декабря</w:t>
      </w:r>
      <w:r w:rsidRPr="00B95E1E">
        <w:rPr>
          <w:b/>
        </w:rPr>
        <w:t xml:space="preserve"> (пос</w:t>
      </w:r>
      <w:r>
        <w:rPr>
          <w:b/>
        </w:rPr>
        <w:t>ледний день приема заявлений – 1</w:t>
      </w:r>
      <w:r w:rsidRPr="00B95E1E">
        <w:rPr>
          <w:b/>
        </w:rPr>
        <w:t xml:space="preserve"> </w:t>
      </w:r>
      <w:r>
        <w:rPr>
          <w:b/>
        </w:rPr>
        <w:t>декабря</w:t>
      </w:r>
      <w:r w:rsidRPr="00B95E1E">
        <w:rPr>
          <w:b/>
        </w:rPr>
        <w:t xml:space="preserve"> 202</w:t>
      </w:r>
      <w:r w:rsidR="008F4D38">
        <w:rPr>
          <w:b/>
        </w:rPr>
        <w:t>6</w:t>
      </w:r>
      <w:r w:rsidRPr="00B95E1E">
        <w:rPr>
          <w:b/>
        </w:rPr>
        <w:t xml:space="preserve"> года до 15.00 часов)</w:t>
      </w:r>
      <w:r w:rsidRPr="00B95E1E">
        <w:t>.</w:t>
      </w:r>
    </w:p>
    <w:p w14:paraId="265C3CB5" w14:textId="77777777" w:rsidR="000E6423" w:rsidRDefault="000E6423" w:rsidP="0047684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B91B329" w14:textId="77777777" w:rsidR="000E6423" w:rsidRPr="000E6423" w:rsidRDefault="000E6423" w:rsidP="000E6423">
      <w:pPr>
        <w:pStyle w:val="a6"/>
        <w:shd w:val="clear" w:color="auto" w:fill="FFFFFF"/>
        <w:spacing w:before="0" w:beforeAutospacing="0" w:after="0" w:afterAutospacing="0" w:line="240" w:lineRule="atLeast"/>
        <w:ind w:firstLine="240"/>
        <w:jc w:val="center"/>
        <w:rPr>
          <w:sz w:val="20"/>
          <w:szCs w:val="20"/>
        </w:rPr>
      </w:pPr>
      <w:r w:rsidRPr="000E6423">
        <w:rPr>
          <w:sz w:val="28"/>
          <w:szCs w:val="28"/>
        </w:rPr>
        <w:t>Подать заявление и необходимые документы для  приема</w:t>
      </w:r>
    </w:p>
    <w:p w14:paraId="5F9309B4" w14:textId="77777777" w:rsidR="000E6423" w:rsidRPr="000E6423" w:rsidRDefault="000E6423" w:rsidP="000E6423">
      <w:pPr>
        <w:pStyle w:val="a6"/>
        <w:shd w:val="clear" w:color="auto" w:fill="FFFFFF"/>
        <w:spacing w:before="0" w:beforeAutospacing="0" w:after="0" w:afterAutospacing="0" w:line="240" w:lineRule="atLeast"/>
        <w:ind w:firstLine="240"/>
        <w:jc w:val="center"/>
        <w:rPr>
          <w:sz w:val="20"/>
          <w:szCs w:val="20"/>
        </w:rPr>
      </w:pPr>
      <w:r w:rsidRPr="000E6423">
        <w:rPr>
          <w:sz w:val="28"/>
          <w:szCs w:val="28"/>
        </w:rPr>
        <w:t>можно одним из следующих способов:</w:t>
      </w:r>
    </w:p>
    <w:p w14:paraId="26E8281E" w14:textId="77777777" w:rsidR="000E6423" w:rsidRPr="000E6423" w:rsidRDefault="000E6423" w:rsidP="000E6423">
      <w:pPr>
        <w:pStyle w:val="a6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0E6423">
        <w:rPr>
          <w:sz w:val="20"/>
          <w:szCs w:val="20"/>
        </w:rPr>
        <w:t> </w:t>
      </w:r>
    </w:p>
    <w:p w14:paraId="3357C5B0" w14:textId="77777777" w:rsidR="000E6423" w:rsidRPr="000E6423" w:rsidRDefault="000E6423" w:rsidP="000E6423">
      <w:pPr>
        <w:pStyle w:val="a6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0E6423">
        <w:rPr>
          <w:sz w:val="28"/>
          <w:szCs w:val="28"/>
        </w:rPr>
        <w:t>1.  ФГИС «Единый портал государственных и муниципальных услуг»  (далее - портал Госуслуг) опубликована  форма  заявления о приёме на обучение по программам среднего профессионального образования - </w:t>
      </w:r>
      <w:hyperlink r:id="rId7" w:history="1">
        <w:r w:rsidRPr="000E6423">
          <w:rPr>
            <w:rStyle w:val="a7"/>
            <w:rFonts w:ascii="Times New Roman" w:hAnsi="Times New Roman" w:cs="Times New Roman"/>
            <w:b/>
            <w:bCs/>
            <w:color w:val="auto"/>
            <w:sz w:val="28"/>
            <w:szCs w:val="28"/>
          </w:rPr>
          <w:t>Портал государственных услуг (gosuslugi.ru)</w:t>
        </w:r>
      </w:hyperlink>
      <w:r w:rsidRPr="000E6423">
        <w:rPr>
          <w:rStyle w:val="a5"/>
          <w:sz w:val="28"/>
          <w:szCs w:val="28"/>
        </w:rPr>
        <w:t>.</w:t>
      </w:r>
    </w:p>
    <w:p w14:paraId="4947D305" w14:textId="77777777" w:rsidR="000E6423" w:rsidRPr="000E6423" w:rsidRDefault="000E6423" w:rsidP="000E6423">
      <w:pPr>
        <w:pStyle w:val="a6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0E6423">
        <w:rPr>
          <w:rStyle w:val="a5"/>
          <w:sz w:val="20"/>
          <w:szCs w:val="20"/>
        </w:rPr>
        <w:t> </w:t>
      </w:r>
    </w:p>
    <w:p w14:paraId="637737BD" w14:textId="77777777" w:rsidR="000E6423" w:rsidRPr="000E6423" w:rsidRDefault="000E6423" w:rsidP="000E6423">
      <w:pPr>
        <w:pStyle w:val="a6"/>
        <w:shd w:val="clear" w:color="auto" w:fill="FFFFFF"/>
        <w:spacing w:before="0" w:beforeAutospacing="0" w:after="0" w:afterAutospacing="0" w:line="240" w:lineRule="atLeast"/>
        <w:ind w:firstLine="240"/>
        <w:jc w:val="center"/>
        <w:rPr>
          <w:sz w:val="20"/>
          <w:szCs w:val="20"/>
        </w:rPr>
      </w:pPr>
      <w:r w:rsidRPr="000E6423">
        <w:rPr>
          <w:sz w:val="28"/>
          <w:szCs w:val="28"/>
        </w:rPr>
        <w:t>2. лично в приемную комиссию колледжа;</w:t>
      </w:r>
    </w:p>
    <w:p w14:paraId="6FA22E17" w14:textId="77777777" w:rsidR="000E6423" w:rsidRPr="000E6423" w:rsidRDefault="000E6423" w:rsidP="000E6423">
      <w:pPr>
        <w:pStyle w:val="a6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0E6423">
        <w:rPr>
          <w:sz w:val="28"/>
          <w:szCs w:val="28"/>
        </w:rPr>
        <w:t>  3.</w:t>
      </w:r>
      <w:r w:rsidRPr="000E6423">
        <w:rPr>
          <w:sz w:val="20"/>
          <w:szCs w:val="20"/>
        </w:rPr>
        <w:t>   </w:t>
      </w:r>
      <w:r w:rsidRPr="000E6423">
        <w:rPr>
          <w:sz w:val="28"/>
          <w:szCs w:val="28"/>
        </w:rPr>
        <w:t>на адрес электронной почты:  </w:t>
      </w:r>
      <w:hyperlink r:id="rId8" w:history="1">
        <w:r w:rsidRPr="000E6423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uptpriem@obr.edu35.ru</w:t>
        </w:r>
      </w:hyperlink>
      <w:r w:rsidRPr="000E6423">
        <w:rPr>
          <w:sz w:val="28"/>
          <w:szCs w:val="28"/>
        </w:rPr>
        <w:t>; </w:t>
      </w:r>
    </w:p>
    <w:p w14:paraId="3BCF1FCB" w14:textId="77777777" w:rsidR="000E6423" w:rsidRPr="000E6423" w:rsidRDefault="000E6423" w:rsidP="000E6423">
      <w:pPr>
        <w:pStyle w:val="a6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0E6423">
        <w:rPr>
          <w:sz w:val="28"/>
          <w:szCs w:val="28"/>
        </w:rPr>
        <w:t>4. через операторов почтовой связи общего пользования</w:t>
      </w:r>
    </w:p>
    <w:p w14:paraId="140376E8" w14:textId="77777777" w:rsidR="000E6423" w:rsidRPr="00EE2E47" w:rsidRDefault="000E6423" w:rsidP="00DE1CC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3F552AF" w14:textId="77777777" w:rsidR="000E6423" w:rsidRDefault="000E6423" w:rsidP="000E6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02722"/>
          <w:sz w:val="28"/>
          <w:szCs w:val="28"/>
          <w:lang w:eastAsia="ru-RU"/>
        </w:rPr>
      </w:pPr>
    </w:p>
    <w:p w14:paraId="5571EA73" w14:textId="77777777" w:rsidR="000E6423" w:rsidRPr="00EE2E47" w:rsidRDefault="000E6423" w:rsidP="000E64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2E47">
        <w:rPr>
          <w:rFonts w:ascii="Times New Roman" w:eastAsia="Times New Roman" w:hAnsi="Times New Roman" w:cs="Times New Roman"/>
          <w:b/>
          <w:bCs/>
          <w:color w:val="302722"/>
          <w:sz w:val="28"/>
          <w:szCs w:val="28"/>
          <w:lang w:eastAsia="ru-RU"/>
        </w:rPr>
        <w:t>Прохождение предварительного медицинского осмотра</w:t>
      </w:r>
    </w:p>
    <w:p w14:paraId="0E3C26AE" w14:textId="77777777" w:rsidR="000E6423" w:rsidRDefault="000E6423" w:rsidP="000E64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02722"/>
          <w:sz w:val="24"/>
          <w:szCs w:val="24"/>
          <w:lang w:eastAsia="ru-RU"/>
        </w:rPr>
      </w:pPr>
    </w:p>
    <w:p w14:paraId="34A4A014" w14:textId="77777777" w:rsidR="000E6423" w:rsidRPr="00DE1CC9" w:rsidRDefault="000E6423" w:rsidP="000E6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1CC9">
        <w:rPr>
          <w:rFonts w:ascii="Times New Roman" w:eastAsia="Times New Roman" w:hAnsi="Times New Roman" w:cs="Times New Roman"/>
          <w:b/>
          <w:bCs/>
          <w:color w:val="302722"/>
          <w:sz w:val="28"/>
          <w:szCs w:val="28"/>
          <w:lang w:eastAsia="ru-RU"/>
        </w:rPr>
        <w:t>не предусмотрено</w:t>
      </w:r>
    </w:p>
    <w:p w14:paraId="2A9DE1F4" w14:textId="77777777" w:rsidR="000E6423" w:rsidRPr="00EE2E47" w:rsidRDefault="000E6423" w:rsidP="000E64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2E47">
        <w:rPr>
          <w:rFonts w:ascii="Times New Roman" w:eastAsia="Times New Roman" w:hAnsi="Times New Roman" w:cs="Times New Roman"/>
          <w:b/>
          <w:bCs/>
          <w:color w:val="302722"/>
          <w:sz w:val="28"/>
          <w:szCs w:val="28"/>
          <w:lang w:eastAsia="ru-RU"/>
        </w:rPr>
        <w:t>Общежитие</w:t>
      </w:r>
    </w:p>
    <w:p w14:paraId="05F21A72" w14:textId="77777777" w:rsidR="000E6423" w:rsidRPr="00D734C5" w:rsidRDefault="000E6423" w:rsidP="000E6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734C5">
        <w:rPr>
          <w:rFonts w:ascii="Times New Roman" w:eastAsia="Times New Roman" w:hAnsi="Times New Roman" w:cs="Times New Roman"/>
          <w:color w:val="302722"/>
          <w:sz w:val="26"/>
          <w:szCs w:val="26"/>
          <w:lang w:eastAsia="ru-RU"/>
        </w:rPr>
        <w:t>В Учреждении имеется общежитие, расположенное по адресу: Вологодская область, г. Устюжна, пер. Терешковой, д. 52</w:t>
      </w:r>
      <w:r w:rsidRPr="00D734C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D734C5">
        <w:rPr>
          <w:rFonts w:ascii="Times New Roman" w:eastAsia="Times New Roman" w:hAnsi="Times New Roman" w:cs="Times New Roman"/>
          <w:color w:val="302722"/>
          <w:sz w:val="26"/>
          <w:szCs w:val="26"/>
          <w:lang w:eastAsia="ru-RU"/>
        </w:rPr>
        <w:t xml:space="preserve">Общее количество мест, выделяемых для иногородних обучающихся – 320. </w:t>
      </w:r>
      <w:r w:rsidRPr="00D734C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D734C5">
        <w:rPr>
          <w:rFonts w:ascii="Times New Roman" w:eastAsia="Times New Roman" w:hAnsi="Times New Roman" w:cs="Times New Roman"/>
          <w:color w:val="302722"/>
          <w:sz w:val="26"/>
          <w:szCs w:val="26"/>
          <w:lang w:eastAsia="ru-RU"/>
        </w:rPr>
        <w:t>Места в общежитии предоставляются всем студентам (обучающимся)  очной  и заочной формы обучения</w:t>
      </w:r>
    </w:p>
    <w:p w14:paraId="33ED41DC" w14:textId="193E8BDD" w:rsidR="000E6423" w:rsidRPr="00D734C5" w:rsidRDefault="000E6423" w:rsidP="000E642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734C5">
        <w:rPr>
          <w:rFonts w:ascii="Times New Roman" w:eastAsia="Times New Roman" w:hAnsi="Times New Roman" w:cs="Times New Roman"/>
          <w:color w:val="302722"/>
          <w:sz w:val="26"/>
          <w:szCs w:val="26"/>
          <w:lang w:eastAsia="ru-RU"/>
        </w:rPr>
        <w:t xml:space="preserve">           Стоимость проживания – </w:t>
      </w:r>
      <w:r w:rsidR="00D41549">
        <w:rPr>
          <w:rFonts w:ascii="Times New Roman" w:eastAsia="Times New Roman" w:hAnsi="Times New Roman" w:cs="Times New Roman"/>
          <w:color w:val="302722"/>
          <w:sz w:val="26"/>
          <w:szCs w:val="26"/>
          <w:lang w:eastAsia="ru-RU"/>
        </w:rPr>
        <w:t>1</w:t>
      </w:r>
      <w:r w:rsidR="008A3551">
        <w:rPr>
          <w:rFonts w:ascii="Times New Roman" w:eastAsia="Times New Roman" w:hAnsi="Times New Roman" w:cs="Times New Roman"/>
          <w:color w:val="302722"/>
          <w:sz w:val="26"/>
          <w:szCs w:val="26"/>
          <w:lang w:eastAsia="ru-RU"/>
        </w:rPr>
        <w:t>1</w:t>
      </w:r>
      <w:r w:rsidRPr="00D734C5">
        <w:rPr>
          <w:rFonts w:ascii="Times New Roman" w:eastAsia="Times New Roman" w:hAnsi="Times New Roman" w:cs="Times New Roman"/>
          <w:color w:val="302722"/>
          <w:sz w:val="26"/>
          <w:szCs w:val="26"/>
          <w:lang w:eastAsia="ru-RU"/>
        </w:rPr>
        <w:t>00 рублей в месяц</w:t>
      </w:r>
      <w:r>
        <w:rPr>
          <w:rFonts w:ascii="Times New Roman" w:eastAsia="Times New Roman" w:hAnsi="Times New Roman" w:cs="Times New Roman"/>
          <w:color w:val="302722"/>
          <w:sz w:val="26"/>
          <w:szCs w:val="26"/>
          <w:lang w:eastAsia="ru-RU"/>
        </w:rPr>
        <w:t xml:space="preserve"> (Приказ о стоимости проживания прилагается)</w:t>
      </w:r>
    </w:p>
    <w:p w14:paraId="30046279" w14:textId="77777777" w:rsidR="000E6423" w:rsidRPr="00D734C5" w:rsidRDefault="000E6423" w:rsidP="000E6423">
      <w:pPr>
        <w:pStyle w:val="a6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734C5">
        <w:rPr>
          <w:rStyle w:val="a5"/>
          <w:color w:val="333333"/>
          <w:sz w:val="28"/>
          <w:szCs w:val="28"/>
        </w:rPr>
        <w:t xml:space="preserve">Условия приема на обучение по договорам </w:t>
      </w:r>
    </w:p>
    <w:p w14:paraId="334295B9" w14:textId="77777777" w:rsidR="000E6423" w:rsidRPr="00D734C5" w:rsidRDefault="000E6423" w:rsidP="000E6423">
      <w:pPr>
        <w:pStyle w:val="a6"/>
        <w:spacing w:before="0" w:beforeAutospacing="0" w:after="0" w:afterAutospacing="0"/>
        <w:jc w:val="center"/>
        <w:rPr>
          <w:rStyle w:val="a5"/>
          <w:color w:val="333333"/>
          <w:sz w:val="28"/>
          <w:szCs w:val="28"/>
        </w:rPr>
      </w:pPr>
      <w:r w:rsidRPr="00D734C5">
        <w:rPr>
          <w:rStyle w:val="a5"/>
          <w:color w:val="333333"/>
          <w:sz w:val="28"/>
          <w:szCs w:val="28"/>
        </w:rPr>
        <w:t>об оказании платных образовательных услуг</w:t>
      </w:r>
    </w:p>
    <w:p w14:paraId="1C76A4EA" w14:textId="77777777" w:rsidR="000E6423" w:rsidRPr="005075DA" w:rsidRDefault="000E6423" w:rsidP="000E6423">
      <w:pPr>
        <w:pStyle w:val="a6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14:paraId="0EA15C29" w14:textId="5E653877" w:rsidR="000E6423" w:rsidRPr="00D734C5" w:rsidRDefault="000E6423" w:rsidP="000E6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34C5">
        <w:rPr>
          <w:rFonts w:ascii="Times New Roman" w:hAnsi="Times New Roman" w:cs="Times New Roman"/>
          <w:sz w:val="26"/>
          <w:szCs w:val="26"/>
        </w:rPr>
        <w:t>Стоимость обучения – 1</w:t>
      </w:r>
      <w:r w:rsidR="008F4D38">
        <w:rPr>
          <w:rFonts w:ascii="Times New Roman" w:hAnsi="Times New Roman" w:cs="Times New Roman"/>
          <w:sz w:val="26"/>
          <w:szCs w:val="26"/>
        </w:rPr>
        <w:t>9</w:t>
      </w:r>
      <w:r w:rsidRPr="00D734C5">
        <w:rPr>
          <w:rFonts w:ascii="Times New Roman" w:hAnsi="Times New Roman" w:cs="Times New Roman"/>
          <w:sz w:val="26"/>
          <w:szCs w:val="26"/>
        </w:rPr>
        <w:t> 000,0 рублей в семестр</w:t>
      </w:r>
    </w:p>
    <w:p w14:paraId="5F593861" w14:textId="77777777" w:rsidR="000E6423" w:rsidRDefault="000E6423" w:rsidP="000E6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34C5">
        <w:rPr>
          <w:rFonts w:ascii="Times New Roman" w:hAnsi="Times New Roman" w:cs="Times New Roman"/>
          <w:sz w:val="26"/>
          <w:szCs w:val="26"/>
        </w:rPr>
        <w:t>Форма договора об оказании платных образовательных услуг (Прилагается)</w:t>
      </w:r>
    </w:p>
    <w:p w14:paraId="7CD4D6DF" w14:textId="77777777" w:rsidR="00D734C5" w:rsidRDefault="00D734C5" w:rsidP="00DE1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02722"/>
          <w:sz w:val="28"/>
          <w:szCs w:val="28"/>
          <w:lang w:eastAsia="ru-RU"/>
        </w:rPr>
      </w:pPr>
    </w:p>
    <w:p w14:paraId="47815972" w14:textId="77777777" w:rsidR="008A3551" w:rsidRDefault="008A3551" w:rsidP="00DE1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02722"/>
          <w:sz w:val="28"/>
          <w:szCs w:val="28"/>
          <w:lang w:eastAsia="ru-RU"/>
        </w:rPr>
      </w:pPr>
    </w:p>
    <w:p w14:paraId="0C442FF6" w14:textId="58F4EEFE" w:rsidR="00EE2E47" w:rsidRDefault="00EE2E47" w:rsidP="00DE1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02722"/>
          <w:sz w:val="28"/>
          <w:szCs w:val="28"/>
          <w:lang w:eastAsia="ru-RU"/>
        </w:rPr>
      </w:pPr>
      <w:r w:rsidRPr="00EE2E47">
        <w:rPr>
          <w:rFonts w:ascii="Times New Roman" w:eastAsia="Times New Roman" w:hAnsi="Times New Roman" w:cs="Times New Roman"/>
          <w:b/>
          <w:bCs/>
          <w:color w:val="302722"/>
          <w:sz w:val="28"/>
          <w:szCs w:val="28"/>
          <w:lang w:eastAsia="ru-RU"/>
        </w:rPr>
        <w:lastRenderedPageBreak/>
        <w:t>Вступительные испытания</w:t>
      </w:r>
    </w:p>
    <w:p w14:paraId="2EF0A917" w14:textId="77777777" w:rsidR="00D734C5" w:rsidRPr="00EE2E47" w:rsidRDefault="00D734C5" w:rsidP="00DE1C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1939E16" w14:textId="77777777" w:rsidR="00EE2E47" w:rsidRPr="007D60CE" w:rsidRDefault="001321CF" w:rsidP="00DE1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02722"/>
          <w:sz w:val="26"/>
          <w:szCs w:val="26"/>
          <w:lang w:eastAsia="ru-RU"/>
        </w:rPr>
      </w:pPr>
      <w:r w:rsidRPr="007D60CE">
        <w:rPr>
          <w:rFonts w:ascii="Times New Roman" w:eastAsia="Times New Roman" w:hAnsi="Times New Roman" w:cs="Times New Roman"/>
          <w:color w:val="302722"/>
          <w:sz w:val="26"/>
          <w:szCs w:val="26"/>
          <w:lang w:eastAsia="ru-RU"/>
        </w:rPr>
        <w:t>Вступительные испытания по специальности «Правоохранительная деятельность»</w:t>
      </w:r>
    </w:p>
    <w:p w14:paraId="77249DD0" w14:textId="6579CA2D" w:rsidR="001321CF" w:rsidRDefault="00D734C5" w:rsidP="00DE1CC9">
      <w:pPr>
        <w:tabs>
          <w:tab w:val="left" w:pos="540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1321CF">
        <w:rPr>
          <w:rFonts w:ascii="Times New Roman" w:hAnsi="Times New Roman"/>
          <w:sz w:val="26"/>
          <w:szCs w:val="26"/>
        </w:rPr>
        <w:t>рафик проведения вступительных испытаний по специальности 40.02.02 «Правоохранительная деятельность» для поступающих на 1 курс АПОУ ВО «Устюженский политехнический техникум» в 202</w:t>
      </w:r>
      <w:r w:rsidR="0095488A">
        <w:rPr>
          <w:rFonts w:ascii="Times New Roman" w:hAnsi="Times New Roman"/>
          <w:sz w:val="26"/>
          <w:szCs w:val="26"/>
        </w:rPr>
        <w:t>6</w:t>
      </w:r>
      <w:r w:rsidR="001321CF">
        <w:rPr>
          <w:rFonts w:ascii="Times New Roman" w:hAnsi="Times New Roman"/>
          <w:sz w:val="26"/>
          <w:szCs w:val="26"/>
        </w:rPr>
        <w:t xml:space="preserve"> году:</w:t>
      </w:r>
    </w:p>
    <w:p w14:paraId="52C71D03" w14:textId="77777777" w:rsidR="00DE1CC9" w:rsidRDefault="00DE1CC9" w:rsidP="00DE1CC9">
      <w:pPr>
        <w:tabs>
          <w:tab w:val="left" w:pos="540"/>
          <w:tab w:val="left" w:pos="851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очной форме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2073"/>
        <w:gridCol w:w="2062"/>
        <w:gridCol w:w="2073"/>
        <w:gridCol w:w="2063"/>
      </w:tblGrid>
      <w:tr w:rsidR="00DE1CC9" w:rsidRPr="00DC7FFD" w14:paraId="071F2F27" w14:textId="77777777" w:rsidTr="00B13A89">
        <w:trPr>
          <w:trHeight w:val="315"/>
        </w:trPr>
        <w:tc>
          <w:tcPr>
            <w:tcW w:w="2084" w:type="dxa"/>
            <w:vMerge w:val="restart"/>
          </w:tcPr>
          <w:p w14:paraId="3BB0DE06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4168" w:type="dxa"/>
            <w:gridSpan w:val="2"/>
          </w:tcPr>
          <w:p w14:paraId="0B424F2B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Психологическое тестирование</w:t>
            </w:r>
          </w:p>
        </w:tc>
        <w:tc>
          <w:tcPr>
            <w:tcW w:w="4169" w:type="dxa"/>
            <w:gridSpan w:val="2"/>
          </w:tcPr>
          <w:p w14:paraId="09E3E6F0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Физическая культура (нормативы)</w:t>
            </w:r>
          </w:p>
        </w:tc>
      </w:tr>
      <w:tr w:rsidR="00DE1CC9" w:rsidRPr="00DC7FFD" w14:paraId="14F05D3C" w14:textId="77777777" w:rsidTr="00B13A89">
        <w:trPr>
          <w:trHeight w:val="270"/>
        </w:trPr>
        <w:tc>
          <w:tcPr>
            <w:tcW w:w="2084" w:type="dxa"/>
            <w:vMerge/>
          </w:tcPr>
          <w:p w14:paraId="526093DA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4" w:type="dxa"/>
          </w:tcPr>
          <w:p w14:paraId="5E15043C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 xml:space="preserve">Время, место консультации </w:t>
            </w:r>
          </w:p>
        </w:tc>
        <w:tc>
          <w:tcPr>
            <w:tcW w:w="2084" w:type="dxa"/>
          </w:tcPr>
          <w:p w14:paraId="67505D2B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Время, место испытания</w:t>
            </w:r>
          </w:p>
        </w:tc>
        <w:tc>
          <w:tcPr>
            <w:tcW w:w="2084" w:type="dxa"/>
          </w:tcPr>
          <w:p w14:paraId="11131FA1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 xml:space="preserve">Время, место консультации </w:t>
            </w:r>
          </w:p>
        </w:tc>
        <w:tc>
          <w:tcPr>
            <w:tcW w:w="2085" w:type="dxa"/>
          </w:tcPr>
          <w:p w14:paraId="25B11145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Время, место испытания</w:t>
            </w:r>
          </w:p>
        </w:tc>
      </w:tr>
      <w:tr w:rsidR="00DE1CC9" w:rsidRPr="00DC7FFD" w14:paraId="49193EAD" w14:textId="77777777" w:rsidTr="00B13A89">
        <w:tc>
          <w:tcPr>
            <w:tcW w:w="2084" w:type="dxa"/>
          </w:tcPr>
          <w:p w14:paraId="6435801D" w14:textId="77777777" w:rsidR="00DE1CC9" w:rsidRPr="00DC7FFD" w:rsidRDefault="00D4154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 августа</w:t>
            </w:r>
          </w:p>
          <w:p w14:paraId="7380D703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(1 поток)</w:t>
            </w:r>
          </w:p>
        </w:tc>
        <w:tc>
          <w:tcPr>
            <w:tcW w:w="2084" w:type="dxa"/>
          </w:tcPr>
          <w:p w14:paraId="30C57F4F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9.00-9.30</w:t>
            </w:r>
          </w:p>
          <w:p w14:paraId="23B1BEDC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4F3CA7F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Кабинет № 10</w:t>
            </w:r>
          </w:p>
        </w:tc>
        <w:tc>
          <w:tcPr>
            <w:tcW w:w="2084" w:type="dxa"/>
          </w:tcPr>
          <w:p w14:paraId="47AC5C67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9.30-</w:t>
            </w:r>
            <w:r>
              <w:rPr>
                <w:rFonts w:ascii="Times New Roman" w:hAnsi="Times New Roman"/>
                <w:sz w:val="26"/>
                <w:szCs w:val="26"/>
              </w:rPr>
              <w:t>10.00</w:t>
            </w:r>
          </w:p>
          <w:p w14:paraId="3A61B568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1793664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Кабинет № 10</w:t>
            </w:r>
          </w:p>
        </w:tc>
        <w:tc>
          <w:tcPr>
            <w:tcW w:w="2084" w:type="dxa"/>
          </w:tcPr>
          <w:p w14:paraId="32286B7A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12.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DC7FFD">
              <w:rPr>
                <w:rFonts w:ascii="Times New Roman" w:hAnsi="Times New Roman"/>
                <w:sz w:val="26"/>
                <w:szCs w:val="26"/>
              </w:rPr>
              <w:t>0-1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DC7FFD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DC7FFD"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53AFF64B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0888652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 xml:space="preserve">Стадион </w:t>
            </w:r>
          </w:p>
        </w:tc>
        <w:tc>
          <w:tcPr>
            <w:tcW w:w="2085" w:type="dxa"/>
          </w:tcPr>
          <w:p w14:paraId="3095C0EC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С 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DC7FFD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DC7FFD"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7C16DBFF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402C3AB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 xml:space="preserve">Стадион </w:t>
            </w:r>
          </w:p>
        </w:tc>
      </w:tr>
      <w:tr w:rsidR="00DE1CC9" w:rsidRPr="00DC7FFD" w14:paraId="0CFD401A" w14:textId="77777777" w:rsidTr="00B13A89">
        <w:tc>
          <w:tcPr>
            <w:tcW w:w="2084" w:type="dxa"/>
          </w:tcPr>
          <w:p w14:paraId="68865E98" w14:textId="77777777" w:rsidR="00DE1CC9" w:rsidRPr="00DC7FFD" w:rsidRDefault="00D4154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="00DE1CC9" w:rsidRPr="00DC7FFD">
              <w:rPr>
                <w:rFonts w:ascii="Times New Roman" w:hAnsi="Times New Roman"/>
                <w:sz w:val="26"/>
                <w:szCs w:val="26"/>
              </w:rPr>
              <w:t xml:space="preserve"> августа</w:t>
            </w:r>
          </w:p>
          <w:p w14:paraId="05E7CEB4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(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DC7FFD">
              <w:rPr>
                <w:rFonts w:ascii="Times New Roman" w:hAnsi="Times New Roman"/>
                <w:sz w:val="26"/>
                <w:szCs w:val="26"/>
              </w:rPr>
              <w:t xml:space="preserve"> поток)</w:t>
            </w:r>
          </w:p>
        </w:tc>
        <w:tc>
          <w:tcPr>
            <w:tcW w:w="2084" w:type="dxa"/>
          </w:tcPr>
          <w:p w14:paraId="28F18EEE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9.00-9.30</w:t>
            </w:r>
          </w:p>
          <w:p w14:paraId="56051B7F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CFCCB94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Кабинет № 10</w:t>
            </w:r>
          </w:p>
        </w:tc>
        <w:tc>
          <w:tcPr>
            <w:tcW w:w="2084" w:type="dxa"/>
          </w:tcPr>
          <w:p w14:paraId="291AAA95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9.30-</w:t>
            </w:r>
            <w:r>
              <w:rPr>
                <w:rFonts w:ascii="Times New Roman" w:hAnsi="Times New Roman"/>
                <w:sz w:val="26"/>
                <w:szCs w:val="26"/>
              </w:rPr>
              <w:t>10.00</w:t>
            </w:r>
          </w:p>
          <w:p w14:paraId="7F0EEA58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A413876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Кабинет № 10</w:t>
            </w:r>
          </w:p>
        </w:tc>
        <w:tc>
          <w:tcPr>
            <w:tcW w:w="2084" w:type="dxa"/>
          </w:tcPr>
          <w:p w14:paraId="332008DE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12.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DC7FFD">
              <w:rPr>
                <w:rFonts w:ascii="Times New Roman" w:hAnsi="Times New Roman"/>
                <w:sz w:val="26"/>
                <w:szCs w:val="26"/>
              </w:rPr>
              <w:t>0-1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DC7FFD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DC7FFD"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6F010C2E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63D3142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 xml:space="preserve">Стадион </w:t>
            </w:r>
          </w:p>
        </w:tc>
        <w:tc>
          <w:tcPr>
            <w:tcW w:w="2085" w:type="dxa"/>
          </w:tcPr>
          <w:p w14:paraId="44975DDC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>С 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DC7FFD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DC7FFD"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7DF89331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433A993" w14:textId="77777777" w:rsidR="00DE1CC9" w:rsidRPr="00DC7FFD" w:rsidRDefault="00DE1CC9" w:rsidP="00DE1CC9">
            <w:pPr>
              <w:tabs>
                <w:tab w:val="left" w:pos="54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7FFD">
              <w:rPr>
                <w:rFonts w:ascii="Times New Roman" w:hAnsi="Times New Roman"/>
                <w:sz w:val="26"/>
                <w:szCs w:val="26"/>
              </w:rPr>
              <w:t xml:space="preserve">Стадион </w:t>
            </w:r>
          </w:p>
        </w:tc>
      </w:tr>
    </w:tbl>
    <w:p w14:paraId="43808E4C" w14:textId="77777777" w:rsidR="00DE1CC9" w:rsidRDefault="00DE1CC9" w:rsidP="00DE1CC9">
      <w:pPr>
        <w:tabs>
          <w:tab w:val="left" w:pos="540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5DFDA0B" w14:textId="77777777" w:rsidR="00D734C5" w:rsidRPr="00D734C5" w:rsidRDefault="00D734C5" w:rsidP="00D734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7BCA911" w14:textId="77777777" w:rsidR="0054693F" w:rsidRPr="000E6423" w:rsidRDefault="00EE2E47" w:rsidP="000E6423">
      <w:pPr>
        <w:spacing w:after="100" w:afterAutospacing="1" w:line="37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pacing w:val="15"/>
          <w:sz w:val="28"/>
          <w:szCs w:val="28"/>
          <w:lang w:eastAsia="ru-RU"/>
        </w:rPr>
      </w:pPr>
      <w:hyperlink r:id="rId9" w:history="1">
        <w:r w:rsidRPr="00EE2E47">
          <w:rPr>
            <w:rFonts w:ascii="Times New Roman" w:eastAsia="Times New Roman" w:hAnsi="Times New Roman" w:cs="Times New Roman"/>
            <w:b/>
            <w:bCs/>
            <w:iCs/>
            <w:spacing w:val="15"/>
            <w:sz w:val="28"/>
            <w:szCs w:val="28"/>
            <w:lang w:eastAsia="ru-RU"/>
          </w:rPr>
          <w:t>Информация о возможности приёма заявлений в электронной форме</w:t>
        </w:r>
      </w:hyperlink>
    </w:p>
    <w:p w14:paraId="4BAEDF8B" w14:textId="77777777" w:rsidR="00EE2E47" w:rsidRPr="00EE2E47" w:rsidRDefault="00EE2E47" w:rsidP="00EE2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2E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Уважаемые абитуриенты!</w:t>
      </w:r>
    </w:p>
    <w:p w14:paraId="0EC2C6B1" w14:textId="0026C59F" w:rsidR="00543A52" w:rsidRDefault="00EE2E47" w:rsidP="00543A52">
      <w:pPr>
        <w:pStyle w:val="a8"/>
        <w:ind w:firstLine="539"/>
        <w:jc w:val="both"/>
      </w:pPr>
      <w:r w:rsidRPr="00EE2E47">
        <w:rPr>
          <w:color w:val="333333"/>
        </w:rPr>
        <w:t>    В 20</w:t>
      </w:r>
      <w:r w:rsidR="00476847">
        <w:rPr>
          <w:color w:val="333333"/>
        </w:rPr>
        <w:t>2</w:t>
      </w:r>
      <w:r w:rsidR="008A3551">
        <w:rPr>
          <w:color w:val="333333"/>
        </w:rPr>
        <w:t>6</w:t>
      </w:r>
      <w:r w:rsidRPr="00EE2E47">
        <w:rPr>
          <w:color w:val="333333"/>
        </w:rPr>
        <w:t xml:space="preserve"> году поступающие на обучение по программам среднего профессионального образования на очную форму обучения за счет областного бюджета могут подать заявление в техникум </w:t>
      </w:r>
      <w:r w:rsidR="00543A52">
        <w:rPr>
          <w:color w:val="333333"/>
        </w:rPr>
        <w:t xml:space="preserve">с </w:t>
      </w:r>
      <w:r w:rsidR="00543A52">
        <w:t>использованием функционала федеральной государственной информационной системы «Единый портал государственных и муниципальных услуг (функций) (</w:t>
      </w:r>
      <w:proofErr w:type="gramStart"/>
      <w:r w:rsidR="00543A52">
        <w:t>далее  -</w:t>
      </w:r>
      <w:proofErr w:type="gramEnd"/>
      <w:r w:rsidR="00543A52">
        <w:t xml:space="preserve"> ЕГПУ); </w:t>
      </w:r>
    </w:p>
    <w:p w14:paraId="614D3D0E" w14:textId="77777777" w:rsidR="00D41549" w:rsidRDefault="00EE2E47" w:rsidP="00DE1CC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2E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 Сроки подачи заявлений через портал </w:t>
      </w:r>
      <w:r w:rsidR="00543A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ЕГПУ</w:t>
      </w:r>
      <w:r w:rsidRPr="00EE2E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E1C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Pr="00EE2E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6B2C2A3C" w14:textId="32D546D4" w:rsidR="00476847" w:rsidRPr="00B95E1E" w:rsidRDefault="00476847" w:rsidP="00476847">
      <w:pPr>
        <w:pStyle w:val="a8"/>
        <w:ind w:firstLine="539"/>
        <w:jc w:val="both"/>
      </w:pPr>
      <w:r w:rsidRPr="00B95E1E">
        <w:t xml:space="preserve">Прием </w:t>
      </w:r>
      <w:r>
        <w:t>заявлений</w:t>
      </w:r>
      <w:r w:rsidRPr="00B95E1E">
        <w:t xml:space="preserve"> на очную форму обучения осуществляется</w:t>
      </w:r>
      <w:r w:rsidRPr="00B95E1E">
        <w:rPr>
          <w:b/>
        </w:rPr>
        <w:t xml:space="preserve"> до 1</w:t>
      </w:r>
      <w:r w:rsidR="008A3551">
        <w:rPr>
          <w:b/>
        </w:rPr>
        <w:t>4</w:t>
      </w:r>
      <w:r w:rsidRPr="00B95E1E">
        <w:rPr>
          <w:b/>
        </w:rPr>
        <w:t xml:space="preserve"> августа (последний день приема заявлений – 1</w:t>
      </w:r>
      <w:r w:rsidR="008A3551">
        <w:rPr>
          <w:b/>
        </w:rPr>
        <w:t>4</w:t>
      </w:r>
      <w:r w:rsidRPr="00B95E1E">
        <w:rPr>
          <w:b/>
        </w:rPr>
        <w:t xml:space="preserve"> августа 202</w:t>
      </w:r>
      <w:r w:rsidR="008A3551">
        <w:rPr>
          <w:b/>
        </w:rPr>
        <w:t>6</w:t>
      </w:r>
      <w:r w:rsidRPr="00B95E1E">
        <w:rPr>
          <w:b/>
        </w:rPr>
        <w:t xml:space="preserve"> года до 15.00 часов)</w:t>
      </w:r>
      <w:r w:rsidRPr="00B95E1E">
        <w:t>.</w:t>
      </w:r>
    </w:p>
    <w:p w14:paraId="185D2C12" w14:textId="4EBDEEA1" w:rsidR="00476847" w:rsidRPr="00B95E1E" w:rsidRDefault="00476847" w:rsidP="00476847">
      <w:pPr>
        <w:pStyle w:val="a8"/>
        <w:ind w:firstLine="539"/>
        <w:jc w:val="both"/>
      </w:pPr>
      <w:r w:rsidRPr="00B95E1E">
        <w:t xml:space="preserve">Прием </w:t>
      </w:r>
      <w:r>
        <w:t>заявлений</w:t>
      </w:r>
      <w:r w:rsidRPr="00B95E1E">
        <w:t xml:space="preserve"> на очную форму обучения по специальности 40.02.02 Правоохранительная деятельность, требующей проведение вступительных испытаний осуществляется до</w:t>
      </w:r>
      <w:r w:rsidRPr="00476847">
        <w:t xml:space="preserve"> </w:t>
      </w:r>
      <w:r w:rsidR="008A3551">
        <w:rPr>
          <w:b/>
        </w:rPr>
        <w:t>10</w:t>
      </w:r>
      <w:r w:rsidRPr="00476847">
        <w:rPr>
          <w:b/>
        </w:rPr>
        <w:t xml:space="preserve"> </w:t>
      </w:r>
      <w:r w:rsidRPr="00B95E1E">
        <w:rPr>
          <w:b/>
        </w:rPr>
        <w:t xml:space="preserve">августа </w:t>
      </w:r>
      <w:r w:rsidRPr="00B95E1E">
        <w:t xml:space="preserve">(последний день приема заявлений – </w:t>
      </w:r>
      <w:r w:rsidR="008A3551">
        <w:rPr>
          <w:b/>
        </w:rPr>
        <w:t>10</w:t>
      </w:r>
      <w:r w:rsidRPr="00476847">
        <w:rPr>
          <w:b/>
        </w:rPr>
        <w:t xml:space="preserve"> </w:t>
      </w:r>
      <w:r w:rsidRPr="00923B28">
        <w:rPr>
          <w:b/>
        </w:rPr>
        <w:t>августа 202</w:t>
      </w:r>
      <w:r w:rsidR="008A3551">
        <w:rPr>
          <w:b/>
        </w:rPr>
        <w:t>6</w:t>
      </w:r>
      <w:r w:rsidRPr="00923B28">
        <w:rPr>
          <w:b/>
        </w:rPr>
        <w:t xml:space="preserve"> года до 15.00 часов</w:t>
      </w:r>
      <w:r w:rsidRPr="00B95E1E">
        <w:t>).</w:t>
      </w:r>
    </w:p>
    <w:p w14:paraId="49707426" w14:textId="14ECBBFF" w:rsidR="00476847" w:rsidRPr="00B95E1E" w:rsidRDefault="00476847" w:rsidP="00476847">
      <w:pPr>
        <w:pStyle w:val="a8"/>
        <w:ind w:firstLine="539"/>
        <w:jc w:val="both"/>
      </w:pPr>
      <w:r w:rsidRPr="00B95E1E">
        <w:t>Прием заявлений в образовательную организацию на заочную форму обучения осуществляется</w:t>
      </w:r>
      <w:r>
        <w:rPr>
          <w:b/>
        </w:rPr>
        <w:t xml:space="preserve"> до 1 декабря</w:t>
      </w:r>
      <w:r w:rsidRPr="00B95E1E">
        <w:rPr>
          <w:b/>
        </w:rPr>
        <w:t xml:space="preserve"> (пос</w:t>
      </w:r>
      <w:r>
        <w:rPr>
          <w:b/>
        </w:rPr>
        <w:t>ледний день приема заявлений – 1</w:t>
      </w:r>
      <w:r w:rsidRPr="00B95E1E">
        <w:rPr>
          <w:b/>
        </w:rPr>
        <w:t xml:space="preserve"> </w:t>
      </w:r>
      <w:r>
        <w:rPr>
          <w:b/>
        </w:rPr>
        <w:t>декабря</w:t>
      </w:r>
      <w:r w:rsidRPr="00B95E1E">
        <w:rPr>
          <w:b/>
        </w:rPr>
        <w:t xml:space="preserve"> 202</w:t>
      </w:r>
      <w:r w:rsidR="008A3551">
        <w:rPr>
          <w:b/>
        </w:rPr>
        <w:t>6</w:t>
      </w:r>
      <w:r w:rsidRPr="00B95E1E">
        <w:rPr>
          <w:b/>
        </w:rPr>
        <w:t xml:space="preserve"> года до 15.00 часов)</w:t>
      </w:r>
      <w:r w:rsidRPr="00B95E1E">
        <w:t>.</w:t>
      </w:r>
    </w:p>
    <w:p w14:paraId="7A24A5D3" w14:textId="77777777" w:rsidR="00EE2E47" w:rsidRPr="00EE2E47" w:rsidRDefault="00626478" w:rsidP="00EE2E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EE2E47" w:rsidRPr="00EE2E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информационно-телекомму</w:t>
      </w:r>
      <w:r w:rsidR="00EE2E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никационной сети «Интернет» по </w:t>
      </w:r>
      <w:r w:rsidR="00EE2E47" w:rsidRPr="00EE2E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адресу </w:t>
      </w:r>
      <w:hyperlink r:id="rId10" w:tgtFrame="_blank" w:history="1">
        <w:r w:rsidR="00EE2E47" w:rsidRPr="00EE2E47">
          <w:rPr>
            <w:rFonts w:ascii="Times New Roman" w:eastAsia="Times New Roman" w:hAnsi="Times New Roman" w:cs="Times New Roman"/>
            <w:color w:val="217081"/>
            <w:sz w:val="24"/>
            <w:szCs w:val="24"/>
            <w:u w:val="single"/>
            <w:lang w:eastAsia="ru-RU"/>
          </w:rPr>
          <w:t>gosuslugi.ru</w:t>
        </w:r>
      </w:hyperlink>
    </w:p>
    <w:p w14:paraId="6AFA8F8D" w14:textId="77777777" w:rsidR="00EE2E47" w:rsidRPr="00EE2E47" w:rsidRDefault="00EE2E47" w:rsidP="00EE2E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2E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Услуга оказывается бесплатно. Ею могут воспользоваться заявители, которые достигли 14-ти лет и имеют паспорт.</w:t>
      </w:r>
    </w:p>
    <w:p w14:paraId="296216D3" w14:textId="77777777" w:rsidR="00EE2E47" w:rsidRPr="00EE2E47" w:rsidRDefault="00EE2E47" w:rsidP="00EE2E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2E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Абитуриент может обратиться в приемную комиссию техникума и подать заявление через Портал госуслуг (с собой необходимо иметь оригинал паспорта поступающего и оригинал аттестата). А 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кже может зарегистрироваться на</w:t>
      </w:r>
      <w:r w:rsidRPr="00EE2E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Портале госуслуг в АПОУ ВО «Устюженский политехнический техникум».</w:t>
      </w:r>
    </w:p>
    <w:p w14:paraId="33126735" w14:textId="77777777" w:rsidR="005075DA" w:rsidRPr="005075DA" w:rsidRDefault="005075DA" w:rsidP="005075DA">
      <w:pPr>
        <w:ind w:left="-142"/>
        <w:jc w:val="center"/>
        <w:rPr>
          <w:rFonts w:ascii="Times New Roman" w:hAnsi="Times New Roman" w:cs="Times New Roman"/>
          <w:b/>
          <w:color w:val="4472C4" w:themeColor="accent5"/>
          <w:sz w:val="28"/>
          <w:szCs w:val="28"/>
        </w:rPr>
      </w:pPr>
    </w:p>
    <w:p w14:paraId="640E2BD3" w14:textId="77777777" w:rsidR="005075DA" w:rsidRPr="005075DA" w:rsidRDefault="005075DA" w:rsidP="005075DA">
      <w:pPr>
        <w:jc w:val="center"/>
        <w:rPr>
          <w:rFonts w:ascii="Times New Roman" w:hAnsi="Times New Roman" w:cs="Times New Roman"/>
          <w:b/>
          <w:color w:val="4472C4" w:themeColor="accent5"/>
          <w:sz w:val="28"/>
          <w:szCs w:val="28"/>
        </w:rPr>
      </w:pPr>
    </w:p>
    <w:sectPr w:rsidR="005075DA" w:rsidRPr="005075DA" w:rsidSect="00EE2E47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50DCD"/>
    <w:multiLevelType w:val="multilevel"/>
    <w:tmpl w:val="3D4C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5395B"/>
    <w:multiLevelType w:val="multilevel"/>
    <w:tmpl w:val="31A60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9122D9"/>
    <w:multiLevelType w:val="hybridMultilevel"/>
    <w:tmpl w:val="2CB0DD5E"/>
    <w:lvl w:ilvl="0" w:tplc="E2986AE4">
      <w:start w:val="1"/>
      <w:numFmt w:val="decimal"/>
      <w:lvlText w:val="%1."/>
      <w:lvlJc w:val="left"/>
      <w:pPr>
        <w:tabs>
          <w:tab w:val="num" w:pos="1259"/>
        </w:tabs>
        <w:ind w:left="1259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9709075">
    <w:abstractNumId w:val="1"/>
  </w:num>
  <w:num w:numId="2" w16cid:durableId="1843542331">
    <w:abstractNumId w:val="0"/>
  </w:num>
  <w:num w:numId="3" w16cid:durableId="1420907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DA"/>
    <w:rsid w:val="00016F9C"/>
    <w:rsid w:val="000267A9"/>
    <w:rsid w:val="00033295"/>
    <w:rsid w:val="000452BE"/>
    <w:rsid w:val="0004540E"/>
    <w:rsid w:val="00055A22"/>
    <w:rsid w:val="00056DAC"/>
    <w:rsid w:val="00057BB5"/>
    <w:rsid w:val="000675A1"/>
    <w:rsid w:val="000765FC"/>
    <w:rsid w:val="00077020"/>
    <w:rsid w:val="00083CA3"/>
    <w:rsid w:val="0008616D"/>
    <w:rsid w:val="00087766"/>
    <w:rsid w:val="000927FC"/>
    <w:rsid w:val="00093758"/>
    <w:rsid w:val="0009563E"/>
    <w:rsid w:val="000A7D9C"/>
    <w:rsid w:val="000B1254"/>
    <w:rsid w:val="000B23C2"/>
    <w:rsid w:val="000C2768"/>
    <w:rsid w:val="000C387C"/>
    <w:rsid w:val="000C4849"/>
    <w:rsid w:val="000D5B65"/>
    <w:rsid w:val="000E2D9E"/>
    <w:rsid w:val="000E55E5"/>
    <w:rsid w:val="000E6423"/>
    <w:rsid w:val="000E734A"/>
    <w:rsid w:val="000E7BCC"/>
    <w:rsid w:val="000F20CD"/>
    <w:rsid w:val="000F50CB"/>
    <w:rsid w:val="000F7978"/>
    <w:rsid w:val="00105E47"/>
    <w:rsid w:val="00107F18"/>
    <w:rsid w:val="00112000"/>
    <w:rsid w:val="00115635"/>
    <w:rsid w:val="001173E6"/>
    <w:rsid w:val="00122FE7"/>
    <w:rsid w:val="00124108"/>
    <w:rsid w:val="0012669C"/>
    <w:rsid w:val="00126A7B"/>
    <w:rsid w:val="001321CF"/>
    <w:rsid w:val="001368CF"/>
    <w:rsid w:val="001373F8"/>
    <w:rsid w:val="0014285E"/>
    <w:rsid w:val="001437F4"/>
    <w:rsid w:val="00152FB9"/>
    <w:rsid w:val="001546AC"/>
    <w:rsid w:val="001573F4"/>
    <w:rsid w:val="00157642"/>
    <w:rsid w:val="00157CC3"/>
    <w:rsid w:val="001604E7"/>
    <w:rsid w:val="00160935"/>
    <w:rsid w:val="0016210F"/>
    <w:rsid w:val="00163710"/>
    <w:rsid w:val="00176771"/>
    <w:rsid w:val="001963FC"/>
    <w:rsid w:val="001A1EFE"/>
    <w:rsid w:val="001C69D7"/>
    <w:rsid w:val="001D06A9"/>
    <w:rsid w:val="001D1D2B"/>
    <w:rsid w:val="001E0F4B"/>
    <w:rsid w:val="001E2BD7"/>
    <w:rsid w:val="001E7193"/>
    <w:rsid w:val="001F5130"/>
    <w:rsid w:val="001F6280"/>
    <w:rsid w:val="00201584"/>
    <w:rsid w:val="00205E3B"/>
    <w:rsid w:val="00217CA8"/>
    <w:rsid w:val="00226467"/>
    <w:rsid w:val="0023057F"/>
    <w:rsid w:val="002340D2"/>
    <w:rsid w:val="00234CB5"/>
    <w:rsid w:val="00234F88"/>
    <w:rsid w:val="0023519B"/>
    <w:rsid w:val="00235384"/>
    <w:rsid w:val="00235659"/>
    <w:rsid w:val="002417AC"/>
    <w:rsid w:val="00243FDF"/>
    <w:rsid w:val="00245118"/>
    <w:rsid w:val="00250C23"/>
    <w:rsid w:val="00251290"/>
    <w:rsid w:val="00256C96"/>
    <w:rsid w:val="00261A67"/>
    <w:rsid w:val="002631BC"/>
    <w:rsid w:val="00266265"/>
    <w:rsid w:val="002671E5"/>
    <w:rsid w:val="00271D16"/>
    <w:rsid w:val="00294929"/>
    <w:rsid w:val="002A62B3"/>
    <w:rsid w:val="002B0D23"/>
    <w:rsid w:val="002B32CB"/>
    <w:rsid w:val="002C3561"/>
    <w:rsid w:val="002C3F77"/>
    <w:rsid w:val="002D003C"/>
    <w:rsid w:val="002D6390"/>
    <w:rsid w:val="002D6ABD"/>
    <w:rsid w:val="002E12AF"/>
    <w:rsid w:val="002E12B2"/>
    <w:rsid w:val="002E692D"/>
    <w:rsid w:val="002E6DBE"/>
    <w:rsid w:val="002F3F4F"/>
    <w:rsid w:val="002F5464"/>
    <w:rsid w:val="002F5962"/>
    <w:rsid w:val="002F6DF3"/>
    <w:rsid w:val="00303E81"/>
    <w:rsid w:val="00303E92"/>
    <w:rsid w:val="00310E17"/>
    <w:rsid w:val="00311062"/>
    <w:rsid w:val="00311F5E"/>
    <w:rsid w:val="003150DD"/>
    <w:rsid w:val="00322AED"/>
    <w:rsid w:val="00325848"/>
    <w:rsid w:val="00333C2C"/>
    <w:rsid w:val="0033676E"/>
    <w:rsid w:val="0034317E"/>
    <w:rsid w:val="003452E2"/>
    <w:rsid w:val="00352A25"/>
    <w:rsid w:val="003572EA"/>
    <w:rsid w:val="00363443"/>
    <w:rsid w:val="00365A1A"/>
    <w:rsid w:val="003667D3"/>
    <w:rsid w:val="00374DB6"/>
    <w:rsid w:val="0038024F"/>
    <w:rsid w:val="00386272"/>
    <w:rsid w:val="0039034A"/>
    <w:rsid w:val="00394165"/>
    <w:rsid w:val="0039792E"/>
    <w:rsid w:val="003B5EB9"/>
    <w:rsid w:val="003C39FC"/>
    <w:rsid w:val="003D31D0"/>
    <w:rsid w:val="003D67A6"/>
    <w:rsid w:val="003F7BBF"/>
    <w:rsid w:val="00402B2F"/>
    <w:rsid w:val="00402C3E"/>
    <w:rsid w:val="00403DF4"/>
    <w:rsid w:val="00403FB4"/>
    <w:rsid w:val="00415D1B"/>
    <w:rsid w:val="004228C6"/>
    <w:rsid w:val="00424331"/>
    <w:rsid w:val="004277E3"/>
    <w:rsid w:val="004308C8"/>
    <w:rsid w:val="00433FF0"/>
    <w:rsid w:val="00440C58"/>
    <w:rsid w:val="004457AC"/>
    <w:rsid w:val="00470F58"/>
    <w:rsid w:val="0047430A"/>
    <w:rsid w:val="00476847"/>
    <w:rsid w:val="00480782"/>
    <w:rsid w:val="00495E99"/>
    <w:rsid w:val="00497F08"/>
    <w:rsid w:val="004B08B7"/>
    <w:rsid w:val="004B59A6"/>
    <w:rsid w:val="004C003C"/>
    <w:rsid w:val="004C119D"/>
    <w:rsid w:val="004C3800"/>
    <w:rsid w:val="004E427B"/>
    <w:rsid w:val="004E747A"/>
    <w:rsid w:val="004F7D36"/>
    <w:rsid w:val="00501D11"/>
    <w:rsid w:val="005038E6"/>
    <w:rsid w:val="005075DA"/>
    <w:rsid w:val="00511160"/>
    <w:rsid w:val="00511243"/>
    <w:rsid w:val="005231CB"/>
    <w:rsid w:val="00543A52"/>
    <w:rsid w:val="00545678"/>
    <w:rsid w:val="0054693F"/>
    <w:rsid w:val="005608AB"/>
    <w:rsid w:val="005619BC"/>
    <w:rsid w:val="005707BD"/>
    <w:rsid w:val="005739AF"/>
    <w:rsid w:val="005740CF"/>
    <w:rsid w:val="005759F5"/>
    <w:rsid w:val="005776B3"/>
    <w:rsid w:val="00580EC6"/>
    <w:rsid w:val="00580F72"/>
    <w:rsid w:val="00581BDE"/>
    <w:rsid w:val="005934AD"/>
    <w:rsid w:val="00596D02"/>
    <w:rsid w:val="005A0284"/>
    <w:rsid w:val="005A2047"/>
    <w:rsid w:val="005A503F"/>
    <w:rsid w:val="005A5D52"/>
    <w:rsid w:val="005A7ACD"/>
    <w:rsid w:val="005B6C92"/>
    <w:rsid w:val="005B736C"/>
    <w:rsid w:val="005C03E3"/>
    <w:rsid w:val="005D29BD"/>
    <w:rsid w:val="005D7267"/>
    <w:rsid w:val="005D7D56"/>
    <w:rsid w:val="005E0783"/>
    <w:rsid w:val="005E4D04"/>
    <w:rsid w:val="005E77BA"/>
    <w:rsid w:val="005F22FD"/>
    <w:rsid w:val="005F3F79"/>
    <w:rsid w:val="006076BD"/>
    <w:rsid w:val="00615949"/>
    <w:rsid w:val="0061600A"/>
    <w:rsid w:val="0062174B"/>
    <w:rsid w:val="00622F0E"/>
    <w:rsid w:val="00626478"/>
    <w:rsid w:val="0062681D"/>
    <w:rsid w:val="00642D00"/>
    <w:rsid w:val="0064391C"/>
    <w:rsid w:val="00645D92"/>
    <w:rsid w:val="00650BBC"/>
    <w:rsid w:val="00651E21"/>
    <w:rsid w:val="00667D41"/>
    <w:rsid w:val="00674A50"/>
    <w:rsid w:val="006769AE"/>
    <w:rsid w:val="00691A9C"/>
    <w:rsid w:val="006A12EF"/>
    <w:rsid w:val="006A69D3"/>
    <w:rsid w:val="006A7C0E"/>
    <w:rsid w:val="006B1E87"/>
    <w:rsid w:val="006C1466"/>
    <w:rsid w:val="006C3745"/>
    <w:rsid w:val="006C55EA"/>
    <w:rsid w:val="006C61AB"/>
    <w:rsid w:val="006D1B8A"/>
    <w:rsid w:val="006D40AC"/>
    <w:rsid w:val="006D6594"/>
    <w:rsid w:val="006D6E9E"/>
    <w:rsid w:val="006D72BC"/>
    <w:rsid w:val="006E209E"/>
    <w:rsid w:val="006E4341"/>
    <w:rsid w:val="006F2D15"/>
    <w:rsid w:val="006F552F"/>
    <w:rsid w:val="006F7CF1"/>
    <w:rsid w:val="00700CF0"/>
    <w:rsid w:val="00704BBA"/>
    <w:rsid w:val="0070596E"/>
    <w:rsid w:val="00710B6D"/>
    <w:rsid w:val="00711CE3"/>
    <w:rsid w:val="007141C0"/>
    <w:rsid w:val="00731F33"/>
    <w:rsid w:val="00733A14"/>
    <w:rsid w:val="00735246"/>
    <w:rsid w:val="00742F21"/>
    <w:rsid w:val="00750073"/>
    <w:rsid w:val="0075311B"/>
    <w:rsid w:val="0075786A"/>
    <w:rsid w:val="007620EB"/>
    <w:rsid w:val="00762DED"/>
    <w:rsid w:val="00773D97"/>
    <w:rsid w:val="00773FA0"/>
    <w:rsid w:val="00774630"/>
    <w:rsid w:val="007746AC"/>
    <w:rsid w:val="0077478B"/>
    <w:rsid w:val="00774817"/>
    <w:rsid w:val="00777E2C"/>
    <w:rsid w:val="007864D4"/>
    <w:rsid w:val="007870A3"/>
    <w:rsid w:val="00793E71"/>
    <w:rsid w:val="0079465A"/>
    <w:rsid w:val="00794918"/>
    <w:rsid w:val="007A4343"/>
    <w:rsid w:val="007B1D29"/>
    <w:rsid w:val="007B2D79"/>
    <w:rsid w:val="007B70EA"/>
    <w:rsid w:val="007B7F48"/>
    <w:rsid w:val="007C1B9A"/>
    <w:rsid w:val="007C2E6F"/>
    <w:rsid w:val="007C5C1D"/>
    <w:rsid w:val="007C62B9"/>
    <w:rsid w:val="007D3D2B"/>
    <w:rsid w:val="007D60CE"/>
    <w:rsid w:val="007E0213"/>
    <w:rsid w:val="007E15FC"/>
    <w:rsid w:val="007E7202"/>
    <w:rsid w:val="007F706E"/>
    <w:rsid w:val="0080106E"/>
    <w:rsid w:val="008233BC"/>
    <w:rsid w:val="008345E9"/>
    <w:rsid w:val="008512E7"/>
    <w:rsid w:val="00853139"/>
    <w:rsid w:val="008559BC"/>
    <w:rsid w:val="00863EC0"/>
    <w:rsid w:val="00866390"/>
    <w:rsid w:val="008713C9"/>
    <w:rsid w:val="008802AB"/>
    <w:rsid w:val="00883C30"/>
    <w:rsid w:val="008853C9"/>
    <w:rsid w:val="008949E0"/>
    <w:rsid w:val="00897A83"/>
    <w:rsid w:val="008A3551"/>
    <w:rsid w:val="008B5AE2"/>
    <w:rsid w:val="008C113F"/>
    <w:rsid w:val="008C4822"/>
    <w:rsid w:val="008D0CC1"/>
    <w:rsid w:val="008D1B62"/>
    <w:rsid w:val="008D40B8"/>
    <w:rsid w:val="008F193D"/>
    <w:rsid w:val="008F2941"/>
    <w:rsid w:val="008F2A46"/>
    <w:rsid w:val="008F4D38"/>
    <w:rsid w:val="008F7C81"/>
    <w:rsid w:val="00904AAC"/>
    <w:rsid w:val="00905E78"/>
    <w:rsid w:val="00906463"/>
    <w:rsid w:val="00912B03"/>
    <w:rsid w:val="009170CB"/>
    <w:rsid w:val="009174E8"/>
    <w:rsid w:val="00921F79"/>
    <w:rsid w:val="00924CFE"/>
    <w:rsid w:val="00925D84"/>
    <w:rsid w:val="009260C3"/>
    <w:rsid w:val="00926605"/>
    <w:rsid w:val="0093074F"/>
    <w:rsid w:val="00932AF6"/>
    <w:rsid w:val="009464D1"/>
    <w:rsid w:val="00953100"/>
    <w:rsid w:val="0095488A"/>
    <w:rsid w:val="00964AC2"/>
    <w:rsid w:val="00964F04"/>
    <w:rsid w:val="009655F0"/>
    <w:rsid w:val="00966670"/>
    <w:rsid w:val="009673E2"/>
    <w:rsid w:val="00973F78"/>
    <w:rsid w:val="00981706"/>
    <w:rsid w:val="009824C2"/>
    <w:rsid w:val="009833D5"/>
    <w:rsid w:val="00994E1A"/>
    <w:rsid w:val="009A1E5C"/>
    <w:rsid w:val="009A4DA2"/>
    <w:rsid w:val="009A518F"/>
    <w:rsid w:val="009A55C5"/>
    <w:rsid w:val="009B4E2D"/>
    <w:rsid w:val="009C3DB1"/>
    <w:rsid w:val="009C4952"/>
    <w:rsid w:val="009D18ED"/>
    <w:rsid w:val="009D4323"/>
    <w:rsid w:val="009D48CD"/>
    <w:rsid w:val="009D6111"/>
    <w:rsid w:val="009D7696"/>
    <w:rsid w:val="009E029E"/>
    <w:rsid w:val="009E579D"/>
    <w:rsid w:val="009E6A0B"/>
    <w:rsid w:val="009F1966"/>
    <w:rsid w:val="00A019C2"/>
    <w:rsid w:val="00A068B6"/>
    <w:rsid w:val="00A1650F"/>
    <w:rsid w:val="00A170AF"/>
    <w:rsid w:val="00A17504"/>
    <w:rsid w:val="00A179D5"/>
    <w:rsid w:val="00A2718C"/>
    <w:rsid w:val="00A30811"/>
    <w:rsid w:val="00A30A7C"/>
    <w:rsid w:val="00A32488"/>
    <w:rsid w:val="00A33BE0"/>
    <w:rsid w:val="00A40493"/>
    <w:rsid w:val="00A41C5E"/>
    <w:rsid w:val="00A41D04"/>
    <w:rsid w:val="00A47916"/>
    <w:rsid w:val="00A5005F"/>
    <w:rsid w:val="00A51089"/>
    <w:rsid w:val="00A54437"/>
    <w:rsid w:val="00A618A1"/>
    <w:rsid w:val="00A67F95"/>
    <w:rsid w:val="00A717A1"/>
    <w:rsid w:val="00A74790"/>
    <w:rsid w:val="00A7519E"/>
    <w:rsid w:val="00A859E6"/>
    <w:rsid w:val="00A85F6C"/>
    <w:rsid w:val="00A9184D"/>
    <w:rsid w:val="00A94232"/>
    <w:rsid w:val="00A9643F"/>
    <w:rsid w:val="00AA3864"/>
    <w:rsid w:val="00AA4329"/>
    <w:rsid w:val="00AA4BEB"/>
    <w:rsid w:val="00AA72C3"/>
    <w:rsid w:val="00AB01C2"/>
    <w:rsid w:val="00AB01EF"/>
    <w:rsid w:val="00AB286C"/>
    <w:rsid w:val="00AB58F5"/>
    <w:rsid w:val="00AC4AC6"/>
    <w:rsid w:val="00AC5683"/>
    <w:rsid w:val="00AC6584"/>
    <w:rsid w:val="00AC67A0"/>
    <w:rsid w:val="00AD0E15"/>
    <w:rsid w:val="00AD17D0"/>
    <w:rsid w:val="00AD7301"/>
    <w:rsid w:val="00AE3ADA"/>
    <w:rsid w:val="00AE51C6"/>
    <w:rsid w:val="00AF0B07"/>
    <w:rsid w:val="00B035D9"/>
    <w:rsid w:val="00B056CA"/>
    <w:rsid w:val="00B12A54"/>
    <w:rsid w:val="00B2088C"/>
    <w:rsid w:val="00B362DA"/>
    <w:rsid w:val="00B36887"/>
    <w:rsid w:val="00B4167B"/>
    <w:rsid w:val="00B50963"/>
    <w:rsid w:val="00B60354"/>
    <w:rsid w:val="00B6107E"/>
    <w:rsid w:val="00B67212"/>
    <w:rsid w:val="00B67E50"/>
    <w:rsid w:val="00B72FC5"/>
    <w:rsid w:val="00B74594"/>
    <w:rsid w:val="00B8318D"/>
    <w:rsid w:val="00B84E4D"/>
    <w:rsid w:val="00B85F4F"/>
    <w:rsid w:val="00B9575D"/>
    <w:rsid w:val="00BA6C8C"/>
    <w:rsid w:val="00BB1567"/>
    <w:rsid w:val="00BB5386"/>
    <w:rsid w:val="00BD06FA"/>
    <w:rsid w:val="00BD3C30"/>
    <w:rsid w:val="00BD4385"/>
    <w:rsid w:val="00BD54E0"/>
    <w:rsid w:val="00BE200C"/>
    <w:rsid w:val="00BE4046"/>
    <w:rsid w:val="00BF43C2"/>
    <w:rsid w:val="00BF4E50"/>
    <w:rsid w:val="00BF5A91"/>
    <w:rsid w:val="00C01722"/>
    <w:rsid w:val="00C01DA1"/>
    <w:rsid w:val="00C054EE"/>
    <w:rsid w:val="00C152B2"/>
    <w:rsid w:val="00C16933"/>
    <w:rsid w:val="00C22E3A"/>
    <w:rsid w:val="00C33951"/>
    <w:rsid w:val="00C443DE"/>
    <w:rsid w:val="00C44720"/>
    <w:rsid w:val="00C54B58"/>
    <w:rsid w:val="00C63B0D"/>
    <w:rsid w:val="00C65C67"/>
    <w:rsid w:val="00C7078A"/>
    <w:rsid w:val="00C749CF"/>
    <w:rsid w:val="00C77C54"/>
    <w:rsid w:val="00C8086F"/>
    <w:rsid w:val="00C838C4"/>
    <w:rsid w:val="00C83C1B"/>
    <w:rsid w:val="00C853CF"/>
    <w:rsid w:val="00C85A23"/>
    <w:rsid w:val="00C86DD5"/>
    <w:rsid w:val="00C96425"/>
    <w:rsid w:val="00CA4F38"/>
    <w:rsid w:val="00CA6B65"/>
    <w:rsid w:val="00CA750F"/>
    <w:rsid w:val="00CB0EE7"/>
    <w:rsid w:val="00CC2868"/>
    <w:rsid w:val="00CC2ABF"/>
    <w:rsid w:val="00CC3370"/>
    <w:rsid w:val="00CC3BD4"/>
    <w:rsid w:val="00CD2595"/>
    <w:rsid w:val="00CE15B2"/>
    <w:rsid w:val="00CE3147"/>
    <w:rsid w:val="00CE5280"/>
    <w:rsid w:val="00CF56E6"/>
    <w:rsid w:val="00CF6CE9"/>
    <w:rsid w:val="00CF7EA5"/>
    <w:rsid w:val="00D0653B"/>
    <w:rsid w:val="00D1455F"/>
    <w:rsid w:val="00D236B7"/>
    <w:rsid w:val="00D413A2"/>
    <w:rsid w:val="00D41549"/>
    <w:rsid w:val="00D6193D"/>
    <w:rsid w:val="00D636A5"/>
    <w:rsid w:val="00D66C71"/>
    <w:rsid w:val="00D72CF8"/>
    <w:rsid w:val="00D734C5"/>
    <w:rsid w:val="00D7583B"/>
    <w:rsid w:val="00DA29D0"/>
    <w:rsid w:val="00DB238F"/>
    <w:rsid w:val="00DB2AD6"/>
    <w:rsid w:val="00DB6EDE"/>
    <w:rsid w:val="00DC16D9"/>
    <w:rsid w:val="00DC4543"/>
    <w:rsid w:val="00DD27B8"/>
    <w:rsid w:val="00DD49C2"/>
    <w:rsid w:val="00DD7735"/>
    <w:rsid w:val="00DE0281"/>
    <w:rsid w:val="00DE1CC9"/>
    <w:rsid w:val="00DF1692"/>
    <w:rsid w:val="00E03CC1"/>
    <w:rsid w:val="00E072B5"/>
    <w:rsid w:val="00E20FDF"/>
    <w:rsid w:val="00E2568C"/>
    <w:rsid w:val="00E2788C"/>
    <w:rsid w:val="00E30A25"/>
    <w:rsid w:val="00E40F85"/>
    <w:rsid w:val="00E41325"/>
    <w:rsid w:val="00E431B4"/>
    <w:rsid w:val="00E55253"/>
    <w:rsid w:val="00E602E9"/>
    <w:rsid w:val="00E73E3C"/>
    <w:rsid w:val="00E74F5C"/>
    <w:rsid w:val="00E77197"/>
    <w:rsid w:val="00E773D1"/>
    <w:rsid w:val="00E82D7A"/>
    <w:rsid w:val="00E846A1"/>
    <w:rsid w:val="00EA3973"/>
    <w:rsid w:val="00EB09E5"/>
    <w:rsid w:val="00EB72EC"/>
    <w:rsid w:val="00EC056C"/>
    <w:rsid w:val="00EC1B93"/>
    <w:rsid w:val="00EC2F43"/>
    <w:rsid w:val="00EC3419"/>
    <w:rsid w:val="00EC3970"/>
    <w:rsid w:val="00ED7416"/>
    <w:rsid w:val="00EE165A"/>
    <w:rsid w:val="00EE29A6"/>
    <w:rsid w:val="00EE2E47"/>
    <w:rsid w:val="00EE4BD1"/>
    <w:rsid w:val="00EF1F48"/>
    <w:rsid w:val="00EF35E2"/>
    <w:rsid w:val="00EF62F1"/>
    <w:rsid w:val="00F00DCA"/>
    <w:rsid w:val="00F047E8"/>
    <w:rsid w:val="00F11E46"/>
    <w:rsid w:val="00F13352"/>
    <w:rsid w:val="00F15367"/>
    <w:rsid w:val="00F15BEA"/>
    <w:rsid w:val="00F17967"/>
    <w:rsid w:val="00F333D8"/>
    <w:rsid w:val="00F355C2"/>
    <w:rsid w:val="00F43411"/>
    <w:rsid w:val="00F51756"/>
    <w:rsid w:val="00F51DA9"/>
    <w:rsid w:val="00F549A0"/>
    <w:rsid w:val="00F56E53"/>
    <w:rsid w:val="00F7366C"/>
    <w:rsid w:val="00F770DA"/>
    <w:rsid w:val="00F775A6"/>
    <w:rsid w:val="00F836D8"/>
    <w:rsid w:val="00F85244"/>
    <w:rsid w:val="00F91AB5"/>
    <w:rsid w:val="00F94FCC"/>
    <w:rsid w:val="00FB117C"/>
    <w:rsid w:val="00FB1293"/>
    <w:rsid w:val="00FD26C9"/>
    <w:rsid w:val="00FD2F50"/>
    <w:rsid w:val="00FD5983"/>
    <w:rsid w:val="00FE1811"/>
    <w:rsid w:val="00FE6D5E"/>
    <w:rsid w:val="00FF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7AE9"/>
  <w15:docId w15:val="{698B54A0-1352-4452-99AA-9D5FE782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75DA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5075DA"/>
    <w:rPr>
      <w:b/>
      <w:bCs/>
    </w:rPr>
  </w:style>
  <w:style w:type="paragraph" w:styleId="a6">
    <w:name w:val="Normal (Web)"/>
    <w:basedOn w:val="a"/>
    <w:uiPriority w:val="99"/>
    <w:unhideWhenUsed/>
    <w:rsid w:val="00507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075DA"/>
    <w:rPr>
      <w:rFonts w:ascii="Arial" w:hAnsi="Arial" w:cs="Arial" w:hint="default"/>
      <w:color w:val="217081"/>
      <w:u w:val="single"/>
    </w:rPr>
  </w:style>
  <w:style w:type="paragraph" w:customStyle="1" w:styleId="consplusnormal">
    <w:name w:val="consplusnormal"/>
    <w:basedOn w:val="a"/>
    <w:rsid w:val="00EE2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543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954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3860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4" w:color="F2D589"/>
                        <w:left w:val="single" w:sz="6" w:space="4" w:color="F2D589"/>
                        <w:bottom w:val="single" w:sz="6" w:space="4" w:color="F2D589"/>
                        <w:right w:val="single" w:sz="6" w:space="4" w:color="F2D589"/>
                      </w:divBdr>
                      <w:divsChild>
                        <w:div w:id="85376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6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96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34095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4" w:color="F2D589"/>
                        <w:left w:val="single" w:sz="6" w:space="4" w:color="F2D589"/>
                        <w:bottom w:val="single" w:sz="6" w:space="4" w:color="F2D589"/>
                        <w:right w:val="single" w:sz="6" w:space="4" w:color="F2D589"/>
                      </w:divBdr>
                      <w:divsChild>
                        <w:div w:id="14030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2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07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4182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4" w:color="F2D589"/>
                        <w:left w:val="single" w:sz="6" w:space="4" w:color="F2D589"/>
                        <w:bottom w:val="single" w:sz="6" w:space="4" w:color="F2D589"/>
                        <w:right w:val="single" w:sz="6" w:space="4" w:color="F2D589"/>
                      </w:divBdr>
                      <w:divsChild>
                        <w:div w:id="196091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00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9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5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32181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4" w:color="F2D589"/>
                        <w:left w:val="single" w:sz="6" w:space="4" w:color="F2D589"/>
                        <w:bottom w:val="single" w:sz="6" w:space="4" w:color="F2D589"/>
                        <w:right w:val="single" w:sz="6" w:space="4" w:color="F2D589"/>
                      </w:divBdr>
                      <w:divsChild>
                        <w:div w:id="149136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05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5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2933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4" w:color="F2D589"/>
                        <w:left w:val="single" w:sz="6" w:space="4" w:color="F2D589"/>
                        <w:bottom w:val="single" w:sz="6" w:space="4" w:color="F2D589"/>
                        <w:right w:val="single" w:sz="6" w:space="4" w:color="F2D589"/>
                      </w:divBdr>
                      <w:divsChild>
                        <w:div w:id="6867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20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7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6733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4" w:color="F2D589"/>
                        <w:left w:val="single" w:sz="6" w:space="4" w:color="F2D589"/>
                        <w:bottom w:val="single" w:sz="6" w:space="4" w:color="F2D589"/>
                        <w:right w:val="single" w:sz="6" w:space="4" w:color="F2D589"/>
                      </w:divBdr>
                      <w:divsChild>
                        <w:div w:id="167715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4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14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1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79524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4" w:color="F2D589"/>
                        <w:left w:val="single" w:sz="6" w:space="4" w:color="F2D589"/>
                        <w:bottom w:val="single" w:sz="6" w:space="4" w:color="F2D589"/>
                        <w:right w:val="single" w:sz="6" w:space="4" w:color="F2D589"/>
                      </w:divBdr>
                      <w:divsChild>
                        <w:div w:id="96465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75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5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59207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4" w:color="F2D589"/>
                        <w:left w:val="single" w:sz="6" w:space="4" w:color="F2D589"/>
                        <w:bottom w:val="single" w:sz="6" w:space="4" w:color="F2D589"/>
                        <w:right w:val="single" w:sz="6" w:space="4" w:color="F2D589"/>
                      </w:divBdr>
                      <w:divsChild>
                        <w:div w:id="70957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09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3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83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591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20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3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7497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4" w:color="F2D589"/>
                        <w:left w:val="single" w:sz="6" w:space="4" w:color="F2D589"/>
                        <w:bottom w:val="single" w:sz="6" w:space="4" w:color="F2D589"/>
                        <w:right w:val="single" w:sz="6" w:space="4" w:color="F2D589"/>
                      </w:divBdr>
                      <w:divsChild>
                        <w:div w:id="67222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47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19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tpriem@obr.edu35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10171/1/for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tpriem@obr.edu35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po35-upt.gosuslugi.ru/" TargetMode="External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24601.edu35.ru/svedeniya-ob-obrazovatelnoj-organizatsii/abiturientu/informatsiya-o-vozmozhnosti-prijoma-zayavlenij-v-elektronnoj-forme/731-informatsiya-o-vozmozhnosti-prijoma-zayavlenij-v-elektronnoj-for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Устюженский Техникум</cp:lastModifiedBy>
  <cp:revision>3</cp:revision>
  <cp:lastPrinted>2026-03-19T05:32:00Z</cp:lastPrinted>
  <dcterms:created xsi:type="dcterms:W3CDTF">2026-03-19T05:23:00Z</dcterms:created>
  <dcterms:modified xsi:type="dcterms:W3CDTF">2026-03-19T05:46:00Z</dcterms:modified>
</cp:coreProperties>
</file>